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97" w:rsidRPr="00C54597" w:rsidRDefault="00C54597" w:rsidP="00C54597">
      <w:pPr>
        <w:tabs>
          <w:tab w:val="left" w:pos="47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1" locked="0" layoutInCell="1" allowOverlap="1" wp14:anchorId="3B29B749" wp14:editId="4A6944C2">
            <wp:simplePos x="0" y="0"/>
            <wp:positionH relativeFrom="column">
              <wp:posOffset>-126475</wp:posOffset>
            </wp:positionH>
            <wp:positionV relativeFrom="paragraph">
              <wp:posOffset>-131997</wp:posOffset>
            </wp:positionV>
            <wp:extent cx="926465" cy="1207135"/>
            <wp:effectExtent l="0" t="0" r="0" b="0"/>
            <wp:wrapTight wrapText="bothSides">
              <wp:wrapPolygon edited="0">
                <wp:start x="0" y="0"/>
                <wp:lineTo x="0" y="21134"/>
                <wp:lineTo x="21319" y="21134"/>
                <wp:lineTo x="2131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459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Автономная некоммерческая организация</w:t>
      </w:r>
    </w:p>
    <w:p w:rsidR="00C54597" w:rsidRPr="00C54597" w:rsidRDefault="00C54597" w:rsidP="00C54597">
      <w:pPr>
        <w:tabs>
          <w:tab w:val="left" w:pos="47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C5459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Учебно-методический центр</w:t>
      </w:r>
    </w:p>
    <w:p w:rsidR="00C54597" w:rsidRPr="00C54597" w:rsidRDefault="00C54597" w:rsidP="00C54597">
      <w:pPr>
        <w:tabs>
          <w:tab w:val="left" w:pos="47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C5459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дополнительного профессионального образования «Престиж»</w:t>
      </w:r>
    </w:p>
    <w:p w:rsidR="003E3AEB" w:rsidRDefault="00C54597" w:rsidP="00C54597">
      <w:pPr>
        <w:tabs>
          <w:tab w:val="left" w:pos="47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C5459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АНО УМЦ ДПО «Престиж»</w:t>
      </w:r>
    </w:p>
    <w:p w:rsidR="00D75690" w:rsidRDefault="00D75690" w:rsidP="00F90C6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4597" w:rsidRDefault="00C54597" w:rsidP="00F90C6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690" w:rsidRDefault="00D75690" w:rsidP="00F90C6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Y="-34"/>
        <w:tblW w:w="0" w:type="auto"/>
        <w:tblLook w:val="04A0" w:firstRow="1" w:lastRow="0" w:firstColumn="1" w:lastColumn="0" w:noHBand="0" w:noVBand="1"/>
      </w:tblPr>
      <w:tblGrid>
        <w:gridCol w:w="4787"/>
        <w:gridCol w:w="4851"/>
      </w:tblGrid>
      <w:tr w:rsidR="00C54597" w:rsidRPr="00C54597" w:rsidTr="00C54597">
        <w:trPr>
          <w:trHeight w:val="1274"/>
        </w:trPr>
        <w:tc>
          <w:tcPr>
            <w:tcW w:w="4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>628624, РФ, Тюменская область, ХМАО-ЮГРА</w:t>
            </w:r>
          </w:p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>г. Нижневартовск, ул. Чапаева д.27, помещение 1083</w:t>
            </w:r>
          </w:p>
          <w:p w:rsidR="00C54597" w:rsidRPr="006010B5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>Тел</w:t>
            </w:r>
            <w:r w:rsidRPr="006010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(3466) 49-13-27</w:t>
            </w:r>
          </w:p>
          <w:p w:rsidR="00C54597" w:rsidRPr="006010B5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6010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C545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6010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hyperlink r:id="rId9" w:history="1">
              <w:r w:rsidRPr="00C54597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prestizhnv</w:t>
              </w:r>
              <w:r w:rsidRPr="006010B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86@</w:t>
              </w:r>
              <w:r w:rsidRPr="00C54597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6010B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C54597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  <w:r w:rsidRPr="00C545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prestizh.group</w:t>
            </w:r>
          </w:p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Pr="00C545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8603999186, </w:t>
            </w: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>КПП</w:t>
            </w:r>
            <w:r w:rsidRPr="00C545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860301001,</w:t>
            </w:r>
          </w:p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>ОГРН 1128624000075, ОКПО 37996075</w:t>
            </w:r>
          </w:p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>Филиал «Екатеринбургский» АО «АЛЬФА-БАНК»</w:t>
            </w:r>
          </w:p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>р\счет 40703810138340000010</w:t>
            </w:r>
          </w:p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>кор.\счет 30101810100000000964</w:t>
            </w:r>
          </w:p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 xml:space="preserve">БИК: 046577964 </w:t>
            </w:r>
          </w:p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>ЗАПАДНО-СИБИРСКИЙ БАНК ПАО Сбербанк РФ</w:t>
            </w:r>
          </w:p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 xml:space="preserve">р/счет  40703810967170000407. </w:t>
            </w:r>
          </w:p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 xml:space="preserve">кор/счет 30101810800000000651 </w:t>
            </w:r>
          </w:p>
          <w:p w:rsidR="00C54597" w:rsidRPr="00C54597" w:rsidRDefault="00C54597" w:rsidP="00C54597">
            <w:pPr>
              <w:tabs>
                <w:tab w:val="left" w:pos="250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4597">
              <w:rPr>
                <w:rFonts w:ascii="Times New Roman" w:hAnsi="Times New Roman" w:cs="Times New Roman"/>
                <w:sz w:val="20"/>
                <w:szCs w:val="20"/>
              </w:rPr>
              <w:t>БИК 047102651</w:t>
            </w:r>
          </w:p>
        </w:tc>
      </w:tr>
    </w:tbl>
    <w:p w:rsidR="008C7BA9" w:rsidRPr="000A0165" w:rsidRDefault="00C54597" w:rsidP="00C54597">
      <w:pPr>
        <w:tabs>
          <w:tab w:val="left" w:pos="250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C7BA9" w:rsidRPr="000A0165">
        <w:rPr>
          <w:rFonts w:ascii="Times New Roman" w:hAnsi="Times New Roman" w:cs="Times New Roman"/>
          <w:b/>
          <w:sz w:val="24"/>
          <w:szCs w:val="24"/>
        </w:rPr>
        <w:tab/>
      </w:r>
    </w:p>
    <w:p w:rsidR="008C7BA9" w:rsidRPr="00C54597" w:rsidRDefault="00C54597" w:rsidP="00C54597">
      <w:pPr>
        <w:tabs>
          <w:tab w:val="left" w:pos="4220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54597">
        <w:rPr>
          <w:rFonts w:ascii="Times New Roman" w:hAnsi="Times New Roman" w:cs="Times New Roman"/>
          <w:b/>
          <w:sz w:val="24"/>
          <w:szCs w:val="24"/>
        </w:rPr>
        <w:t>ПРАЙС-ЛИСТ</w:t>
      </w:r>
    </w:p>
    <w:tbl>
      <w:tblPr>
        <w:tblW w:w="9765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7"/>
        <w:gridCol w:w="5670"/>
        <w:gridCol w:w="1276"/>
        <w:gridCol w:w="1842"/>
      </w:tblGrid>
      <w:tr w:rsidR="00811510" w:rsidRPr="00571818" w:rsidTr="00C54597">
        <w:trPr>
          <w:gridAfter w:val="3"/>
          <w:wAfter w:w="8788" w:type="dxa"/>
          <w:trHeight w:val="319"/>
        </w:trPr>
        <w:tc>
          <w:tcPr>
            <w:tcW w:w="977" w:type="dxa"/>
            <w:tcBorders>
              <w:top w:val="nil"/>
              <w:left w:val="nil"/>
              <w:right w:val="nil"/>
            </w:tcBorders>
          </w:tcPr>
          <w:p w:rsidR="00811510" w:rsidRPr="00571818" w:rsidRDefault="00811510" w:rsidP="00F90C6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510" w:rsidRPr="00571818" w:rsidTr="00E33F7C">
        <w:trPr>
          <w:trHeight w:val="1028"/>
        </w:trPr>
        <w:tc>
          <w:tcPr>
            <w:tcW w:w="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E33F7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vAlign w:val="center"/>
          </w:tcPr>
          <w:p w:rsidR="00811510" w:rsidRPr="00571818" w:rsidRDefault="00811510" w:rsidP="00E33F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профессии</w:t>
            </w:r>
          </w:p>
        </w:tc>
        <w:tc>
          <w:tcPr>
            <w:tcW w:w="1276" w:type="dxa"/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Диапазон тарифных разрядов</w:t>
            </w:r>
          </w:p>
        </w:tc>
        <w:tc>
          <w:tcPr>
            <w:tcW w:w="1842" w:type="dxa"/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Стоимость обучения</w:t>
            </w:r>
          </w:p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за 1 чел. (руб.),</w:t>
            </w:r>
          </w:p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без НДС</w:t>
            </w:r>
          </w:p>
        </w:tc>
      </w:tr>
      <w:tr w:rsidR="00811510" w:rsidRPr="00571818" w:rsidTr="00291496">
        <w:trPr>
          <w:trHeight w:val="461"/>
        </w:trPr>
        <w:tc>
          <w:tcPr>
            <w:tcW w:w="977" w:type="dxa"/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811510" w:rsidRPr="00571818" w:rsidRDefault="00811510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Аккумуляторщик</w:t>
            </w:r>
          </w:p>
        </w:tc>
        <w:tc>
          <w:tcPr>
            <w:tcW w:w="1276" w:type="dxa"/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842" w:type="dxa"/>
            <w:vAlign w:val="center"/>
          </w:tcPr>
          <w:p w:rsidR="00811510" w:rsidRPr="00571818" w:rsidRDefault="002914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962DEE" w:rsidRPr="00571818" w:rsidTr="00291496">
        <w:trPr>
          <w:trHeight w:val="461"/>
        </w:trPr>
        <w:tc>
          <w:tcPr>
            <w:tcW w:w="977" w:type="dxa"/>
          </w:tcPr>
          <w:p w:rsidR="00962DEE" w:rsidRPr="00571818" w:rsidRDefault="00962DE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962DEE" w:rsidRPr="00571818" w:rsidRDefault="00962DEE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Антенщик-мачтовщик</w:t>
            </w:r>
          </w:p>
        </w:tc>
        <w:tc>
          <w:tcPr>
            <w:tcW w:w="1276" w:type="dxa"/>
            <w:vAlign w:val="center"/>
          </w:tcPr>
          <w:p w:rsidR="00962DEE" w:rsidRPr="00571818" w:rsidRDefault="00962DE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  <w:tc>
          <w:tcPr>
            <w:tcW w:w="1842" w:type="dxa"/>
            <w:vAlign w:val="center"/>
          </w:tcPr>
          <w:p w:rsidR="00962DEE" w:rsidRPr="00571818" w:rsidRDefault="002914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459F6" w:rsidRPr="0057181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52B8A" w:rsidRPr="00571818" w:rsidTr="00291496">
        <w:trPr>
          <w:trHeight w:val="461"/>
        </w:trPr>
        <w:tc>
          <w:tcPr>
            <w:tcW w:w="977" w:type="dxa"/>
          </w:tcPr>
          <w:p w:rsidR="00452B8A" w:rsidRPr="00571818" w:rsidRDefault="00452B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452B8A" w:rsidRPr="00571818" w:rsidRDefault="00452B8A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Антикоррозийщик</w:t>
            </w:r>
          </w:p>
        </w:tc>
        <w:tc>
          <w:tcPr>
            <w:tcW w:w="1276" w:type="dxa"/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842" w:type="dxa"/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423040" w:rsidRPr="00571818" w:rsidTr="00291496">
        <w:trPr>
          <w:trHeight w:val="461"/>
        </w:trPr>
        <w:tc>
          <w:tcPr>
            <w:tcW w:w="977" w:type="dxa"/>
          </w:tcPr>
          <w:p w:rsidR="00423040" w:rsidRPr="00571818" w:rsidRDefault="0042304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423040" w:rsidRPr="00571818" w:rsidRDefault="00423040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Аппаратчик воздухоразделения</w:t>
            </w:r>
          </w:p>
        </w:tc>
        <w:tc>
          <w:tcPr>
            <w:tcW w:w="1276" w:type="dxa"/>
            <w:vAlign w:val="center"/>
          </w:tcPr>
          <w:p w:rsidR="00423040" w:rsidRPr="00571818" w:rsidRDefault="004230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vAlign w:val="center"/>
          </w:tcPr>
          <w:p w:rsidR="00423040" w:rsidRPr="00571818" w:rsidRDefault="004230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</w:tr>
      <w:tr w:rsidR="00811510" w:rsidRPr="00571818" w:rsidTr="00291496">
        <w:trPr>
          <w:trHeight w:val="345"/>
        </w:trPr>
        <w:tc>
          <w:tcPr>
            <w:tcW w:w="977" w:type="dxa"/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811510" w:rsidRPr="00571818" w:rsidRDefault="00811510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Аппаратчик химводоочистки </w:t>
            </w:r>
          </w:p>
        </w:tc>
        <w:tc>
          <w:tcPr>
            <w:tcW w:w="1276" w:type="dxa"/>
            <w:vAlign w:val="center"/>
          </w:tcPr>
          <w:p w:rsidR="00811510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1842" w:type="dxa"/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E19D4" w:rsidRPr="00571818" w:rsidTr="00291496">
        <w:trPr>
          <w:trHeight w:val="345"/>
        </w:trPr>
        <w:tc>
          <w:tcPr>
            <w:tcW w:w="977" w:type="dxa"/>
          </w:tcPr>
          <w:p w:rsidR="005E19D4" w:rsidRPr="00571818" w:rsidRDefault="005E19D4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5E19D4" w:rsidRPr="00571818" w:rsidRDefault="005E19D4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Арматурщик</w:t>
            </w:r>
          </w:p>
        </w:tc>
        <w:tc>
          <w:tcPr>
            <w:tcW w:w="1276" w:type="dxa"/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</w:tr>
      <w:tr w:rsidR="000A3A16" w:rsidRPr="00571818" w:rsidTr="00291496">
        <w:trPr>
          <w:trHeight w:val="345"/>
        </w:trPr>
        <w:tc>
          <w:tcPr>
            <w:tcW w:w="977" w:type="dxa"/>
          </w:tcPr>
          <w:p w:rsidR="000A3A16" w:rsidRPr="00571818" w:rsidRDefault="000A3A16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0A3A16" w:rsidRPr="00571818" w:rsidRDefault="000A3A16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Бармен</w:t>
            </w:r>
          </w:p>
        </w:tc>
        <w:tc>
          <w:tcPr>
            <w:tcW w:w="1276" w:type="dxa"/>
            <w:vAlign w:val="center"/>
          </w:tcPr>
          <w:p w:rsidR="000A3A16" w:rsidRPr="00571818" w:rsidRDefault="000A3A1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842" w:type="dxa"/>
            <w:vAlign w:val="center"/>
          </w:tcPr>
          <w:p w:rsidR="000A3A16" w:rsidRPr="00571818" w:rsidRDefault="002914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459F6" w:rsidRPr="0057181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5E19D4" w:rsidRPr="00571818" w:rsidTr="00291496">
        <w:trPr>
          <w:trHeight w:val="345"/>
        </w:trPr>
        <w:tc>
          <w:tcPr>
            <w:tcW w:w="977" w:type="dxa"/>
          </w:tcPr>
          <w:p w:rsidR="005E19D4" w:rsidRPr="00571818" w:rsidRDefault="005E19D4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5E19D4" w:rsidRPr="00571818" w:rsidRDefault="005E19D4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Бетонщик</w:t>
            </w:r>
          </w:p>
        </w:tc>
        <w:tc>
          <w:tcPr>
            <w:tcW w:w="1276" w:type="dxa"/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1842" w:type="dxa"/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</w:tr>
      <w:tr w:rsidR="00811510" w:rsidRPr="00571818" w:rsidTr="00291496">
        <w:trPr>
          <w:trHeight w:val="193"/>
        </w:trPr>
        <w:tc>
          <w:tcPr>
            <w:tcW w:w="977" w:type="dxa"/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811510" w:rsidRPr="00571818" w:rsidRDefault="00811510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Бурильщик</w:t>
            </w:r>
            <w:r w:rsidR="005E19D4"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скважин  </w:t>
            </w:r>
          </w:p>
        </w:tc>
        <w:tc>
          <w:tcPr>
            <w:tcW w:w="1276" w:type="dxa"/>
            <w:vAlign w:val="center"/>
          </w:tcPr>
          <w:p w:rsidR="00811510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842" w:type="dxa"/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6800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Бурильщик эксплуатационного и разведочного бурение скважин на нефть и газ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4B0F2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7100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Вальщик леса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0A3A16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A16" w:rsidRPr="00571818" w:rsidRDefault="000A3A16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A16" w:rsidRPr="00571818" w:rsidRDefault="000A3A16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Весовщик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A16" w:rsidRPr="00571818" w:rsidRDefault="000A3A1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A16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459F6" w:rsidRPr="0057181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Вышкомонтажник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25CD" w:rsidRPr="00571818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Вышкомонтажник-сварщик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Вышкомонтажник-электромонтер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</w:tr>
      <w:tr w:rsidR="00BC5E4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40" w:rsidRPr="00571818" w:rsidRDefault="00BC5E4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E40" w:rsidRPr="00571818" w:rsidRDefault="00BC5E4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Дозировщик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E40" w:rsidRPr="00571818" w:rsidRDefault="00BC5E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E40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17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Дозировщик - смесительщик на шнеках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452B8A" w:rsidRPr="00571818" w:rsidTr="00291496">
        <w:trPr>
          <w:trHeight w:val="17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8A" w:rsidRPr="00571818" w:rsidRDefault="00452B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Дорожный рабочий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01453E" w:rsidRPr="00571818" w:rsidTr="00291496">
        <w:trPr>
          <w:trHeight w:val="17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3E" w:rsidRPr="00571818" w:rsidRDefault="0001453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01453E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Замерщик на топографо-геодезических и маркшейдерских работах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01453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</w:tr>
      <w:tr w:rsidR="00225070" w:rsidRPr="00571818" w:rsidTr="00291496">
        <w:trPr>
          <w:trHeight w:val="17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70" w:rsidRPr="00571818" w:rsidRDefault="0022507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070" w:rsidRPr="00571818" w:rsidRDefault="0022507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Заточник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070" w:rsidRPr="00571818" w:rsidRDefault="0022507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070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34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Изолировщик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E825C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2914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Изолировщик труб на линии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Изолировщик на термоизоляции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E689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</w:tr>
      <w:tr w:rsidR="003430B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B0" w:rsidRPr="00571818" w:rsidRDefault="003430B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Изолировщик на гидроизоляции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452B8A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8A" w:rsidRPr="00571818" w:rsidRDefault="00452B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Изолировщик-плёночник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5E19D4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D4" w:rsidRPr="00571818" w:rsidRDefault="005E19D4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Кабельщик-спайщик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9D4" w:rsidRPr="00571818" w:rsidRDefault="000F34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5E19D4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D4" w:rsidRPr="00571818" w:rsidRDefault="005E19D4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Каменщик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5E19D4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Каротажник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6191" w:rsidRPr="00571818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5E19D4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E5AC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9D4" w:rsidRPr="005718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2914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52B8A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8A" w:rsidRPr="00571818" w:rsidRDefault="00452B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Комплектовщик изделий и инструмента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0A3A16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A16" w:rsidRPr="00571818" w:rsidRDefault="000A3A16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A16" w:rsidRPr="00571818" w:rsidRDefault="000A3A16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Кондитер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A16" w:rsidRPr="00571818" w:rsidRDefault="000A3A1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A16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122FA5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FA5" w:rsidRPr="00571818" w:rsidRDefault="00122FA5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FA5" w:rsidRPr="00571818" w:rsidRDefault="00122FA5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Контролер качества продукции и технологического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FA5" w:rsidRPr="00571818" w:rsidRDefault="00122FA5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FA5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BF492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20" w:rsidRPr="00571818" w:rsidRDefault="00BF492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920" w:rsidRPr="00571818" w:rsidRDefault="00BF492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Контролер лома и отходов металла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920" w:rsidRPr="00571818" w:rsidRDefault="00BF492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920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3430B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B0" w:rsidRPr="00571818" w:rsidRDefault="003430B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Контролер работ по металлопокрытиям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</w:tr>
      <w:tr w:rsidR="005E19D4" w:rsidRPr="00571818" w:rsidTr="00291496">
        <w:trPr>
          <w:trHeight w:val="28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D4" w:rsidRPr="00571818" w:rsidRDefault="005E19D4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Контролер станочных и слесарных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62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Контролер технического состояния автомототранспортных средств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</w:tr>
      <w:tr w:rsidR="00452B8A" w:rsidRPr="00571818" w:rsidTr="00291496">
        <w:trPr>
          <w:trHeight w:val="36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8A" w:rsidRPr="00571818" w:rsidRDefault="00452B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Копровщик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5E19D4" w:rsidRPr="00571818" w:rsidTr="00291496">
        <w:trPr>
          <w:trHeight w:val="62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D4" w:rsidRPr="00571818" w:rsidRDefault="005E19D4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Кровельщик по рулонным кровлям и по кровлям из штучных материалов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9D4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454B51" w:rsidRPr="00571818" w:rsidTr="00291496">
        <w:trPr>
          <w:trHeight w:val="24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51" w:rsidRPr="00571818" w:rsidRDefault="00454B51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51" w:rsidRPr="00571818" w:rsidRDefault="00454B51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Кровельщик по стальным кровлям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51" w:rsidRPr="00571818" w:rsidRDefault="00454B5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51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A813B6" w:rsidRPr="00571818" w:rsidTr="00291496">
        <w:trPr>
          <w:trHeight w:val="29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B6" w:rsidRPr="00571818" w:rsidRDefault="00A813B6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3B6" w:rsidRPr="00571818" w:rsidRDefault="00A813B6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Лаборант химического анализа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3B6" w:rsidRPr="00571818" w:rsidRDefault="00E825C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3B6" w:rsidRPr="00571818" w:rsidRDefault="00A813B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3430B0" w:rsidRPr="00571818" w:rsidTr="00291496">
        <w:trPr>
          <w:trHeight w:val="29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B0" w:rsidRPr="00571818" w:rsidRDefault="003430B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Лаборант-коллектор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17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5E19D4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Маляр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5E19D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а</w:t>
            </w:r>
            <w:r w:rsidR="00492864"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втовышки и автогидроподъемника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E825C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0F34EF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EF" w:rsidRPr="00571818" w:rsidRDefault="000F34EF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EF" w:rsidRPr="00571818" w:rsidRDefault="000F34EF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автогудронатора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EF" w:rsidRPr="00571818" w:rsidRDefault="000F34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EF" w:rsidRPr="00571818" w:rsidRDefault="000F34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агрегатов по обслуживанию нефте</w:t>
            </w:r>
            <w:r w:rsidR="00492864" w:rsidRPr="00571818">
              <w:rPr>
                <w:rFonts w:ascii="Times New Roman" w:hAnsi="Times New Roman" w:cs="Times New Roman"/>
                <w:sz w:val="24"/>
                <w:szCs w:val="24"/>
              </w:rPr>
              <w:t>газопромыслового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4928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492864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64" w:rsidRPr="00571818" w:rsidRDefault="00492864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64" w:rsidRPr="00571818" w:rsidRDefault="00492864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бетононасосной установки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64" w:rsidRPr="00571818" w:rsidRDefault="004928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64" w:rsidRPr="00571818" w:rsidRDefault="004928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бур</w:t>
            </w:r>
            <w:r w:rsidR="00492864" w:rsidRPr="00571818">
              <w:rPr>
                <w:rFonts w:ascii="Times New Roman" w:hAnsi="Times New Roman" w:cs="Times New Roman"/>
                <w:sz w:val="24"/>
                <w:szCs w:val="24"/>
              </w:rPr>
              <w:t>овых установок на нефть и газ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4928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</w:tr>
      <w:tr w:rsidR="00492864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64" w:rsidRPr="00571818" w:rsidRDefault="00492864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64" w:rsidRPr="00571818" w:rsidRDefault="00492864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буровой установки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64" w:rsidRPr="00571818" w:rsidRDefault="001030F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64" w:rsidRPr="00571818" w:rsidRDefault="004928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</w:tr>
      <w:tr w:rsidR="0022507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70" w:rsidRPr="00571818" w:rsidRDefault="0022507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070" w:rsidRPr="00571818" w:rsidRDefault="0022507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вакуумной установки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070" w:rsidRPr="00571818" w:rsidRDefault="0022507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070" w:rsidRPr="00571818" w:rsidRDefault="00860FD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01453E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3E" w:rsidRPr="00571818" w:rsidRDefault="0001453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01453E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газодувных машин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01453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Машинист газотурбинных установок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100AF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6400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д</w:t>
            </w:r>
            <w:r w:rsidR="00492864"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вигателей внутреннего сгорания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366C1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22507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70" w:rsidRPr="00571818" w:rsidRDefault="0022507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070" w:rsidRPr="00571818" w:rsidRDefault="0022507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землесосного плавучего несамоходного снаряда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070" w:rsidRPr="00571818" w:rsidRDefault="0022507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070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55381F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1F" w:rsidRPr="00571818" w:rsidRDefault="0055381F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81F" w:rsidRPr="00571818" w:rsidRDefault="0055381F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механического оборудования землесосных плавучих несамоходных снарядов и грунтонасосных установок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81F" w:rsidRPr="00571818" w:rsidRDefault="0055381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81F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C04379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79" w:rsidRPr="00571818" w:rsidRDefault="00C04379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379" w:rsidRPr="00571818" w:rsidRDefault="00C04379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 (оператор) крана манипулятора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379" w:rsidRPr="00571818" w:rsidRDefault="00C0437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379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0437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492864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64" w:rsidRPr="00571818" w:rsidRDefault="00492864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64" w:rsidRPr="00571818" w:rsidRDefault="00492864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каротажной станции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64" w:rsidRPr="00571818" w:rsidRDefault="004928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64" w:rsidRPr="00571818" w:rsidRDefault="004928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492864"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шинист компрессорных установок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366C1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E723BE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BE" w:rsidRPr="00571818" w:rsidRDefault="00E723B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3BE" w:rsidRPr="00571818" w:rsidRDefault="00E723BE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компрессора передвижного (строительные, монтажные и ремонтно-строительные работы)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3BE" w:rsidRPr="00571818" w:rsidRDefault="00E723B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3BE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459F6" w:rsidRPr="0057181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55381F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1F" w:rsidRPr="00571818" w:rsidRDefault="0055381F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81F" w:rsidRPr="00571818" w:rsidRDefault="0055381F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копра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81F" w:rsidRPr="00571818" w:rsidRDefault="0055381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81F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32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крана автомобильного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4928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C02538" w:rsidRPr="00571818" w:rsidTr="00291496">
        <w:trPr>
          <w:trHeight w:val="32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38" w:rsidRPr="00571818" w:rsidRDefault="00C02538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538" w:rsidRPr="00571818" w:rsidRDefault="00C02538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 крана гусеничного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538" w:rsidRPr="00571818" w:rsidRDefault="00C02538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538" w:rsidRPr="00571818" w:rsidRDefault="00C02538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492864" w:rsidRPr="00571818" w:rsidTr="00291496">
        <w:trPr>
          <w:trHeight w:val="32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64" w:rsidRPr="00571818" w:rsidRDefault="00492864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64" w:rsidRPr="00571818" w:rsidRDefault="000A4B37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Машинист крана </w:t>
            </w:r>
            <w:r w:rsidR="0001453E" w:rsidRPr="00571818">
              <w:rPr>
                <w:rFonts w:ascii="Times New Roman" w:hAnsi="Times New Roman" w:cs="Times New Roman"/>
                <w:sz w:val="24"/>
                <w:szCs w:val="24"/>
              </w:rPr>
              <w:t>(крановщик)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64" w:rsidRPr="00571818" w:rsidRDefault="004928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64" w:rsidRPr="00571818" w:rsidRDefault="000A4B3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C02538" w:rsidRPr="00571818" w:rsidTr="00291496">
        <w:trPr>
          <w:trHeight w:val="32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38" w:rsidRPr="00571818" w:rsidRDefault="00C02538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538" w:rsidRPr="00571818" w:rsidRDefault="00C02538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 крана пневмоколесного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538" w:rsidRPr="00571818" w:rsidRDefault="00C02538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538" w:rsidRPr="00571818" w:rsidRDefault="00C02538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452B8A" w:rsidRPr="00571818" w:rsidTr="00291496">
        <w:trPr>
          <w:trHeight w:val="32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8A" w:rsidRPr="00571818" w:rsidRDefault="00452B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моечной установки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Машинист насосной стации по закачке рабочего агента в пласт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4B3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4B37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насосных установок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4B3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6C1F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Машинист паровой передвижной депарафизиционной установки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366C1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3, 5-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0A4B37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37" w:rsidRPr="00571818" w:rsidRDefault="000A4B37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37" w:rsidRPr="00571818" w:rsidRDefault="000A4B37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Машинист парогенераторной установки по закачке пара в нефтяные пласты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37" w:rsidRPr="00571818" w:rsidRDefault="000A4B3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37" w:rsidRPr="00571818" w:rsidRDefault="000A4B3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3BE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</w:t>
            </w:r>
            <w:r w:rsidR="000A4B37" w:rsidRPr="00571818">
              <w:rPr>
                <w:rFonts w:ascii="Times New Roman" w:hAnsi="Times New Roman" w:cs="Times New Roman"/>
                <w:sz w:val="24"/>
                <w:szCs w:val="24"/>
              </w:rPr>
              <w:t>инист передвижного компрессора</w:t>
            </w:r>
            <w:r w:rsidR="00E723BE"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1510" w:rsidRPr="00571818" w:rsidRDefault="00E723BE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(добыча нефти и газа)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4B3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4B37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подъемника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4B3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4B37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промывочного агрегата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4B3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</w:t>
            </w:r>
            <w:r w:rsidR="000A4B37" w:rsidRPr="00571818">
              <w:rPr>
                <w:rFonts w:ascii="Times New Roman" w:hAnsi="Times New Roman" w:cs="Times New Roman"/>
                <w:sz w:val="24"/>
                <w:szCs w:val="24"/>
              </w:rPr>
              <w:t>т технологических компрессоров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4B3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0A4B37" w:rsidRPr="00571818">
              <w:rPr>
                <w:rFonts w:ascii="Times New Roman" w:hAnsi="Times New Roman" w:cs="Times New Roman"/>
                <w:sz w:val="24"/>
                <w:szCs w:val="24"/>
              </w:rPr>
              <w:t>шинист технологических насосов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4B3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</w:tr>
      <w:tr w:rsidR="009B6913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913" w:rsidRPr="00571818" w:rsidRDefault="009B6913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913" w:rsidRPr="00571818" w:rsidRDefault="009B6913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трубоукладчика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913" w:rsidRPr="00571818" w:rsidRDefault="00DE5AC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913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B6913" w:rsidRPr="00571818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BC5E4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40" w:rsidRPr="00571818" w:rsidRDefault="00BC5E4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E40" w:rsidRPr="00571818" w:rsidRDefault="00BC5E4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электросварочного передвижного агрегата с двигателем внутреннего сгорания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E40" w:rsidRPr="00571818" w:rsidRDefault="00BC5E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E40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0A4B37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37" w:rsidRPr="00571818" w:rsidRDefault="000A4B37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37" w:rsidRPr="00571818" w:rsidRDefault="000A4B37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Машинист электростанции передвижной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37" w:rsidRPr="00571818" w:rsidRDefault="0055381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37" w:rsidRPr="00571818" w:rsidRDefault="000A4B3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6200</w:t>
            </w:r>
          </w:p>
        </w:tc>
      </w:tr>
      <w:tr w:rsidR="0082325A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5A" w:rsidRPr="00571818" w:rsidRDefault="0082325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25A" w:rsidRPr="00571818" w:rsidRDefault="0082325A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Механик производственного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25A" w:rsidRPr="00571818" w:rsidRDefault="00122FA5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25A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DE6891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91" w:rsidRPr="00571818" w:rsidRDefault="00DE6891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891" w:rsidRPr="00571818" w:rsidRDefault="00DE6891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Монтажник каркасно-обшивных конструкций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891" w:rsidRPr="00571818" w:rsidRDefault="00DE689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891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9B6913"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нтажник наружных трубопроводов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B691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Монтажник  по монтажу стальных и железобетонных конструкции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B691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6C1F" w:rsidRPr="00571818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B073DE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DE" w:rsidRPr="00571818" w:rsidRDefault="00B073D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3DE" w:rsidRPr="00571818" w:rsidRDefault="00B073DE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Монтажник санитарно-технических систем и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3DE" w:rsidRPr="00571818" w:rsidRDefault="00B073D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3DE" w:rsidRPr="00571818" w:rsidRDefault="001459F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2E26E3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E3" w:rsidRPr="00571818" w:rsidRDefault="002E26E3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6E3" w:rsidRPr="00571818" w:rsidRDefault="002E26E3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Монтажник технологических трубопроводов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6E3" w:rsidRPr="00571818" w:rsidRDefault="0079423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6E3" w:rsidRPr="00571818" w:rsidRDefault="002E26E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Мото</w:t>
            </w:r>
            <w:r w:rsidR="009B6913" w:rsidRPr="00571818">
              <w:rPr>
                <w:rFonts w:ascii="Times New Roman" w:hAnsi="Times New Roman" w:cs="Times New Roman"/>
                <w:sz w:val="24"/>
                <w:szCs w:val="24"/>
              </w:rPr>
              <w:t>рист цементировочного агрегата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26E3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Моторист цементо</w:t>
            </w:r>
            <w:r w:rsidR="00CA6191" w:rsidRPr="005718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пескомесительного агрегата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CA619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</w:tr>
      <w:tr w:rsidR="00811510" w:rsidRPr="00571818" w:rsidTr="00291496">
        <w:trPr>
          <w:trHeight w:val="69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Наладчик контрольно-измер</w:t>
            </w:r>
            <w:r w:rsidR="009A228A"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ительных приборов и автоматики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3430B0" w:rsidRPr="00571818" w:rsidTr="00291496">
        <w:trPr>
          <w:trHeight w:val="69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B0" w:rsidRPr="00571818" w:rsidRDefault="003430B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Наладчик оборудования в производстве строительных материалов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6200</w:t>
            </w:r>
          </w:p>
        </w:tc>
      </w:tr>
      <w:tr w:rsidR="003430B0" w:rsidRPr="00571818" w:rsidTr="00291496">
        <w:trPr>
          <w:trHeight w:val="69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B0" w:rsidRPr="00571818" w:rsidRDefault="003430B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Default="003430B0" w:rsidP="00291496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Наполнитель баллонов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6200</w:t>
            </w:r>
          </w:p>
        </w:tc>
      </w:tr>
      <w:tr w:rsidR="009A228A" w:rsidRPr="00571818" w:rsidTr="00291496">
        <w:trPr>
          <w:trHeight w:val="387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8A" w:rsidRPr="00571818" w:rsidRDefault="009A22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Облицовщик-плиточник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DE689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A813B6" w:rsidRPr="00571818" w:rsidTr="00291496">
        <w:trPr>
          <w:trHeight w:val="387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B6" w:rsidRPr="00571818" w:rsidRDefault="00A813B6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3B6" w:rsidRPr="00571818" w:rsidRDefault="00A813B6" w:rsidP="00291496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Обмотчик элементов электрических машин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3B6" w:rsidRPr="00571818" w:rsidRDefault="00E723B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13B6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3B6" w:rsidRPr="00571818" w:rsidRDefault="00A813B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</w:tr>
      <w:tr w:rsidR="00811510" w:rsidRPr="00571818" w:rsidTr="00291496">
        <w:trPr>
          <w:trHeight w:val="3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Обходчик линейный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DE5ACA" w:rsidRPr="00571818" w:rsidTr="00291496">
        <w:trPr>
          <w:trHeight w:val="3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CA" w:rsidRPr="00571818" w:rsidRDefault="00DE5AC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ACA" w:rsidRPr="00571818" w:rsidRDefault="00DE5ACA" w:rsidP="00291496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Огнеупорщик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ACA" w:rsidRPr="00571818" w:rsidRDefault="00DE5AC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ACA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9A228A" w:rsidRPr="00571818" w:rsidTr="00291496">
        <w:trPr>
          <w:trHeight w:val="3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8A" w:rsidRPr="00571818" w:rsidRDefault="009A22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Оператор  автоматически</w:t>
            </w:r>
            <w:r w:rsidR="00100AF0"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  и полуавтоматических  линий </w:t>
            </w: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станков и  установок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100AF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9A228A" w:rsidRPr="00571818" w:rsidTr="00291496">
        <w:trPr>
          <w:trHeight w:val="3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8A" w:rsidRPr="00571818" w:rsidRDefault="009A22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Оператор газораспределительной станции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9A228A" w:rsidRPr="00571818" w:rsidTr="00291496">
        <w:trPr>
          <w:trHeight w:val="3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8A" w:rsidRPr="00571818" w:rsidRDefault="009A22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Оператор заправочных станций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</w:tr>
      <w:tr w:rsidR="00811510" w:rsidRPr="00571818" w:rsidTr="00291496">
        <w:trPr>
          <w:trHeight w:val="23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contextualSpacing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Оператор котельной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811510" w:rsidRPr="00571818" w:rsidTr="00291496">
        <w:trPr>
          <w:trHeight w:val="32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contextualSpacing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Оператор манипулятор</w:t>
            </w:r>
            <w:r w:rsidR="00E723BE" w:rsidRPr="00571818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</w:tr>
      <w:tr w:rsidR="009A228A" w:rsidRPr="00571818" w:rsidTr="00291496">
        <w:trPr>
          <w:trHeight w:val="32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8A" w:rsidRPr="00571818" w:rsidRDefault="009A22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pStyle w:val="ConsPlusCell"/>
              <w:contextualSpacing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Оператор моечной установки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0F34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Оператор обезвоживающей и обессоливающей установки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очистных сооружений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Оператор по ги</w:t>
            </w:r>
            <w:r w:rsidR="009A228A"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дравлическому разрыву пластов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Оператор по добыче нефти и газа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A228A" w:rsidP="00291496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6100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Оператор по исследованию скважин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D751A" w:rsidP="00291496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Оператор по опробованию (испытанию) скважин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D751A" w:rsidP="00291496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Оператор по подготовке скважин к капитальному и подземному ремонтам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D751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по поддержанию пластового давления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9D751A" w:rsidP="00291496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5600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Оператор </w:t>
            </w:r>
            <w:r w:rsidR="00A813B6" w:rsidRPr="00571818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по подземному ремонту скважин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A813B6" w:rsidP="00291496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="00CA6191" w:rsidRPr="005718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6400</w:t>
            </w:r>
          </w:p>
        </w:tc>
      </w:tr>
      <w:tr w:rsidR="002C03EF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EF" w:rsidRPr="00571818" w:rsidRDefault="002C03EF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EF" w:rsidRPr="00571818" w:rsidRDefault="002C03EF" w:rsidP="00291496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Оператор по сбору газа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EF" w:rsidRPr="00571818" w:rsidRDefault="002C03EF" w:rsidP="00291496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EF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C03EF" w:rsidRPr="00571818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Оператор по химической обработке</w:t>
            </w:r>
            <w:r w:rsidR="00A813B6"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 скважин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A813B6" w:rsidP="00291496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по цементажу скважин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A813B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CA6191"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</w:tr>
      <w:tr w:rsidR="00A813B6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B6" w:rsidRPr="00571818" w:rsidRDefault="00A813B6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3B6" w:rsidRPr="00571818" w:rsidRDefault="00A813B6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Оператор поста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3B6" w:rsidRPr="00571818" w:rsidRDefault="000E455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3B6" w:rsidRPr="00571818" w:rsidRDefault="00A813B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5900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пульта управления в добыче нефти и </w:t>
            </w:r>
            <w:r w:rsidR="00A813B6"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газа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A813B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5900</w:t>
            </w:r>
          </w:p>
        </w:tc>
      </w:tr>
      <w:tr w:rsidR="00115F57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F57" w:rsidRPr="00571818" w:rsidRDefault="00115F57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F57" w:rsidRPr="00571818" w:rsidRDefault="00115F57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Оператор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F57" w:rsidRPr="00571818" w:rsidRDefault="00115F5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F57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9A228A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8A" w:rsidRPr="00571818" w:rsidRDefault="009A22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Оператор станков с программным управлением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115F5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8A" w:rsidRPr="00571818" w:rsidRDefault="009A22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технологических установок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A813B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CA6191" w:rsidRPr="005718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Оператор товарный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CA619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</w:tr>
      <w:tr w:rsidR="0082325A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5A" w:rsidRPr="00571818" w:rsidRDefault="0082325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25A" w:rsidRPr="00571818" w:rsidRDefault="0082325A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Оператор установок пескоструйной очистки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25A" w:rsidRPr="00571818" w:rsidRDefault="0082325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25A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0F34EF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EF" w:rsidRPr="00571818" w:rsidRDefault="000F34EF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EF" w:rsidRPr="00571818" w:rsidRDefault="000F34EF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Оператор электронно-вычислительных и вычислительных машин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EF" w:rsidRPr="00571818" w:rsidRDefault="000F34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EF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Опрессовщик труб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A813B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CA6191"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</w:tr>
      <w:tr w:rsidR="004C4A97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97" w:rsidRPr="00571818" w:rsidRDefault="004C4A97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97" w:rsidRPr="00571818" w:rsidRDefault="004C4A97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Официант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97" w:rsidRPr="00571818" w:rsidRDefault="004C4A9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97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5F40" w:rsidRPr="0057181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82325A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5A" w:rsidRPr="00571818" w:rsidRDefault="0082325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25A" w:rsidRPr="00571818" w:rsidRDefault="0082325A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Паяльщик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25A" w:rsidRPr="00571818" w:rsidRDefault="0082325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25A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5F40" w:rsidRPr="00571818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DE5ACA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CA" w:rsidRPr="00571818" w:rsidRDefault="00DE5AC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ACA" w:rsidRPr="00571818" w:rsidRDefault="00DE5ACA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Пекарь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ACA" w:rsidRPr="00571818" w:rsidRDefault="00DE5AC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ACA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2C03EF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EF" w:rsidRPr="00571818" w:rsidRDefault="002C03EF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EF" w:rsidRPr="00571818" w:rsidRDefault="002C03EF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Пескоструйщик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EF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EF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39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Плотник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7B81" w:rsidRPr="00571818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2C03EF" w:rsidRPr="00571818" w:rsidTr="00291496">
        <w:trPr>
          <w:trHeight w:val="39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EF" w:rsidRPr="00571818" w:rsidRDefault="002C03EF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EF" w:rsidRPr="00571818" w:rsidRDefault="002C03EF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EF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EF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C03EF" w:rsidRPr="00571818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452B8A" w:rsidRPr="00571818" w:rsidTr="00291496">
        <w:trPr>
          <w:trHeight w:val="39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8A" w:rsidRPr="00571818" w:rsidRDefault="00452B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Подсобный рабочий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52B8A" w:rsidRPr="0057181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811510" w:rsidRPr="00571818" w:rsidTr="00291496">
        <w:trPr>
          <w:trHeight w:val="7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Помощник бурильщика капитального ремонта скважин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6100</w:t>
            </w:r>
          </w:p>
        </w:tc>
      </w:tr>
      <w:tr w:rsidR="00397B81" w:rsidRPr="00571818" w:rsidTr="00291496">
        <w:trPr>
          <w:trHeight w:val="7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B81" w:rsidRPr="00571818" w:rsidRDefault="00397B81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B81" w:rsidRPr="00571818" w:rsidRDefault="00397B81" w:rsidP="00291496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Помощник бурильщика эксплуатационного и разведочного бурения скважин на нефть и газ (первый)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B81" w:rsidRPr="00571818" w:rsidRDefault="00397B8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B81" w:rsidRPr="00571818" w:rsidRDefault="00397B8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Помощник бурильщика эксплуатационного и разведочного бурения с</w:t>
            </w:r>
            <w:r w:rsidR="002C03EF" w:rsidRPr="00571818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кважин на нефть и газ (второй)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397B8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C03EF" w:rsidRPr="005718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</w:tr>
      <w:tr w:rsidR="000A3A16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A16" w:rsidRPr="00571818" w:rsidRDefault="000A3A16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A16" w:rsidRPr="00571818" w:rsidRDefault="000A3A16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Прессовщик лома и отходов металла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A16" w:rsidRPr="00571818" w:rsidRDefault="000A3A1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A16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452B8A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8A" w:rsidRPr="00571818" w:rsidRDefault="00452B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Приборист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Приготовитель бурового раствора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6100</w:t>
            </w:r>
          </w:p>
        </w:tc>
      </w:tr>
      <w:tr w:rsidR="0001453E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3E" w:rsidRPr="00571818" w:rsidRDefault="0001453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01453E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Продавец непродовольственных товаров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01453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5F40" w:rsidRPr="0057181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01453E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3E" w:rsidRPr="00571818" w:rsidRDefault="0001453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01453E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Продавец продовольственных товаров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01453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5F40" w:rsidRPr="0057181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962DEE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DEE" w:rsidRPr="00571818" w:rsidRDefault="00962DE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DEE" w:rsidRPr="00571818" w:rsidRDefault="00962DEE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обслуживанию и ремонту зданий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DEE" w:rsidRPr="00571818" w:rsidRDefault="00962DE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DEE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5F40" w:rsidRPr="0057181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A1413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413" w:rsidRPr="00571818" w:rsidRDefault="00EA1413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413" w:rsidRPr="00571818" w:rsidRDefault="00EA1413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на геологических работах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413" w:rsidRPr="00571818" w:rsidRDefault="00EA141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413" w:rsidRDefault="00EA141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</w:tr>
      <w:tr w:rsidR="00452B8A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8A" w:rsidRPr="00571818" w:rsidRDefault="00452B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Разметчик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52B8A" w:rsidRPr="005718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DE5ACA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CA" w:rsidRPr="00571818" w:rsidRDefault="00DE5AC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ACA" w:rsidRPr="00571818" w:rsidRDefault="00DE5ACA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Резчик металла на ножницах и прессах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ACA" w:rsidRPr="00571818" w:rsidRDefault="00DE5AC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ACA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610CAB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AB" w:rsidRPr="00571818" w:rsidRDefault="00610CAB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AB" w:rsidRPr="00571818" w:rsidRDefault="00610CAB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Резчик ручной кислородной резки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AB" w:rsidRPr="00571818" w:rsidRDefault="00610CAB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AB" w:rsidRPr="00571818" w:rsidRDefault="00610CAB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610CAB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AB" w:rsidRPr="00571818" w:rsidRDefault="00610CAB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AB" w:rsidRPr="00571818" w:rsidRDefault="00610CAB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Резчик ручной плазменной резки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AB" w:rsidRPr="00571818" w:rsidRDefault="00D969A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AB" w:rsidRPr="00571818" w:rsidRDefault="00610CAB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610CAB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AB" w:rsidRPr="00571818" w:rsidRDefault="00610CAB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AB" w:rsidRPr="00571818" w:rsidRDefault="00610CAB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Сварщик газовой сварки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AB" w:rsidRPr="00571818" w:rsidRDefault="00D969A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AB" w:rsidRPr="00571818" w:rsidRDefault="00610CAB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610CAB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AB" w:rsidRPr="00571818" w:rsidRDefault="00610CAB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AB" w:rsidRPr="00571818" w:rsidRDefault="00610CAB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Сварщик дуговой сварки неплавящимся электродом в защитном газе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AB" w:rsidRPr="00571818" w:rsidRDefault="00D969A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AB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3A6262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262" w:rsidRPr="00571818" w:rsidRDefault="003A6262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Сварщик ручной дуговой сварки плавящимся покрытым электродом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3A6262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262" w:rsidRPr="00571818" w:rsidRDefault="003A6262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Сварщик термитной сварки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D969A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3A6262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262" w:rsidRPr="00571818" w:rsidRDefault="003A6262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Сварщик частично механизированной сварки плавлением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D969A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ав</w:t>
            </w:r>
            <w:r w:rsidR="002C03EF" w:rsidRPr="00571818">
              <w:rPr>
                <w:rFonts w:ascii="Times New Roman" w:hAnsi="Times New Roman" w:cs="Times New Roman"/>
                <w:sz w:val="24"/>
                <w:szCs w:val="24"/>
              </w:rPr>
              <w:t>арийно-восстановительных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397B81" w:rsidRPr="005718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2C03EF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EF" w:rsidRPr="00571818" w:rsidRDefault="002C03EF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EF" w:rsidRPr="00571818" w:rsidRDefault="002C03EF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механосборочных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EF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EF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Слесарь по контрольно-измерительным приборам и автоматике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</w:tr>
      <w:tr w:rsidR="00962DEE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DEE" w:rsidRPr="00571818" w:rsidRDefault="00962DE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DEE" w:rsidRPr="00571818" w:rsidRDefault="00962DEE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Слесарь-механик по испытанию установок и аппаратуры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DEE" w:rsidRPr="00571818" w:rsidRDefault="00962DE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DEE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обслуживанию буровых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</w:tr>
      <w:tr w:rsidR="00E723BE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BE" w:rsidRPr="00571818" w:rsidRDefault="00E723B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3BE" w:rsidRPr="00571818" w:rsidRDefault="00E723BE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обслуживанию и ремонту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3BE" w:rsidRPr="00571818" w:rsidRDefault="00E723B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3BE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5F40" w:rsidRPr="0057181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0A1389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89" w:rsidRPr="00571818" w:rsidRDefault="000A1389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обслуживанию тепловых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6669C1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9C1" w:rsidRPr="00571818" w:rsidRDefault="006669C1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9C1" w:rsidRPr="00571818" w:rsidRDefault="006669C1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обслуживанию тепловых сетей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9C1" w:rsidRPr="00571818" w:rsidRDefault="006669C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9C1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ремонту автомобилей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397B8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BF492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20" w:rsidRPr="00571818" w:rsidRDefault="00BF492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920" w:rsidRPr="00571818" w:rsidRDefault="00BF492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ремонту агрегатов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920" w:rsidRPr="00571818" w:rsidRDefault="00BF492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92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5F40" w:rsidRPr="0057181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0A1389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89" w:rsidRPr="00571818" w:rsidRDefault="000A1389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ремонту дорожно-строительных машин и тракторов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BF492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1389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</w:tr>
      <w:tr w:rsidR="000A1389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89" w:rsidRPr="00571818" w:rsidRDefault="000A1389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ремонту и обслуживанию систем вентиляции и кондиционирования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tabs>
                <w:tab w:val="left" w:pos="100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Слесарь по ремонту оборудования котельных и пылеприготовительных цехов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2C03E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</w:tr>
      <w:tr w:rsidR="000A1389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89" w:rsidRPr="00571818" w:rsidRDefault="000A1389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pStyle w:val="ConsPlusCell"/>
              <w:widowControl/>
              <w:tabs>
                <w:tab w:val="left" w:pos="100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ремонту оборудования тепловых сетей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6669C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</w:tr>
      <w:tr w:rsidR="000E455D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5D" w:rsidRPr="00571818" w:rsidRDefault="000E455D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55D" w:rsidRPr="00571818" w:rsidRDefault="000E455D" w:rsidP="00291496">
            <w:pPr>
              <w:pStyle w:val="ConsPlusCell"/>
              <w:widowControl/>
              <w:tabs>
                <w:tab w:val="left" w:pos="100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ремонту подвижного состава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55D" w:rsidRPr="00571818" w:rsidRDefault="000E455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55D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ремонту технологических установок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397B8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962DEE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DEE" w:rsidRPr="00571818" w:rsidRDefault="00962DE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DEE" w:rsidRPr="00571818" w:rsidRDefault="00962DEE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сборке металлоконструкций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DEE" w:rsidRPr="00571818" w:rsidRDefault="00962DE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DEE" w:rsidRPr="00571818" w:rsidRDefault="00962DE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0A1389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89" w:rsidRPr="00571818" w:rsidRDefault="000A1389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такелажу и грузозахватным приспособлениям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E723B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1389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6400</w:t>
            </w:r>
          </w:p>
        </w:tc>
      </w:tr>
      <w:tr w:rsidR="000A1389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89" w:rsidRPr="00571818" w:rsidRDefault="000A1389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топливной аппаратуре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E455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1389" w:rsidRPr="00571818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tabs>
                <w:tab w:val="left" w:pos="124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эксплуатации и ремонту газового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173D45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03EF" w:rsidRPr="005718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</w:tr>
      <w:tr w:rsidR="000A1389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89" w:rsidRPr="00571818" w:rsidRDefault="000A1389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pStyle w:val="ConsPlusCell"/>
              <w:widowControl/>
              <w:tabs>
                <w:tab w:val="left" w:pos="124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по эксплуатации и ремонту подземных газопроводов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389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tabs>
                <w:tab w:val="left" w:pos="124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Слесарь-ремонтник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173D45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554173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73" w:rsidRPr="00571818" w:rsidRDefault="00554173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73" w:rsidRPr="00571818" w:rsidRDefault="00554173" w:rsidP="00291496">
            <w:pPr>
              <w:pStyle w:val="ConsPlusCell"/>
              <w:widowControl/>
              <w:tabs>
                <w:tab w:val="left" w:pos="124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Слесарь-ремонтник, непосредственно занятый на объектах добычи нефти и газа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73" w:rsidRPr="00571818" w:rsidRDefault="0055417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73" w:rsidRDefault="0055417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Слесарь-ремонтник (по ремонту не</w:t>
            </w:r>
            <w:r w:rsidR="000A1389"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фтепромыслового оборудования)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</w:tr>
      <w:tr w:rsidR="00554173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73" w:rsidRPr="00571818" w:rsidRDefault="00554173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73" w:rsidRPr="00571818" w:rsidRDefault="00554173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Слесарь-ремонтник нефтепромыслового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73" w:rsidRPr="00571818" w:rsidRDefault="0055417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73" w:rsidRPr="00571818" w:rsidRDefault="0055417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Слесарь-сантехник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3D45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C142D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2D" w:rsidRPr="00571818" w:rsidRDefault="007C142D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42D" w:rsidRPr="00571818" w:rsidRDefault="007C142D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Слесарь-сборщик двигателей и агрегатов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42D" w:rsidRPr="00571818" w:rsidRDefault="007C142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42D" w:rsidRPr="00571818" w:rsidRDefault="007C142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</w:tr>
      <w:tr w:rsidR="000E455D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5D" w:rsidRPr="00571818" w:rsidRDefault="000E455D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55D" w:rsidRPr="00571818" w:rsidRDefault="000E455D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 строительный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55D" w:rsidRPr="00571818" w:rsidRDefault="000E455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55D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5F40" w:rsidRPr="0057181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962DEE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DEE" w:rsidRPr="00571818" w:rsidRDefault="00962DE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DEE" w:rsidRPr="00571818" w:rsidRDefault="00962DEE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Слесарь-инструментальщик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DEE" w:rsidRPr="00571818" w:rsidRDefault="00962DE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DEE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5F40" w:rsidRPr="0057181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811510" w:rsidRPr="00571818" w:rsidTr="00291496">
        <w:trPr>
          <w:trHeight w:val="30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Слесарь-электрик по ремонту электрооборудования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</w:tr>
      <w:tr w:rsidR="00A07B3B" w:rsidRPr="00571818" w:rsidTr="00291496">
        <w:trPr>
          <w:trHeight w:val="25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B3B" w:rsidRPr="00571818" w:rsidRDefault="00A07B3B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B3B" w:rsidRPr="00571818" w:rsidRDefault="00A07B3B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Слесарь-электромонтажник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B3B" w:rsidRPr="00571818" w:rsidRDefault="00A07B3B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B3B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</w:tr>
      <w:tr w:rsidR="00E70C82" w:rsidRPr="00571818" w:rsidTr="00291496">
        <w:trPr>
          <w:trHeight w:val="344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82" w:rsidRPr="00571818" w:rsidRDefault="00E70C82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82" w:rsidRPr="00571818" w:rsidRDefault="00E70C82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Сливщик-разливщик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82" w:rsidRPr="00571818" w:rsidRDefault="00E70C8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82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0C82" w:rsidRPr="0057181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554173" w:rsidRPr="00571818" w:rsidTr="00291496">
        <w:trPr>
          <w:trHeight w:val="27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73" w:rsidRPr="00571818" w:rsidRDefault="00554173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73" w:rsidRPr="00571818" w:rsidRDefault="00554173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Станочник деревообрабатывающих станков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73" w:rsidRPr="00571818" w:rsidRDefault="0055417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173" w:rsidRDefault="0055417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454B51" w:rsidRPr="00571818" w:rsidTr="00291496">
        <w:trPr>
          <w:trHeight w:val="27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51" w:rsidRPr="00571818" w:rsidRDefault="00454B51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51" w:rsidRPr="00571818" w:rsidRDefault="00454B51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 (вахтер)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51" w:rsidRPr="00571818" w:rsidRDefault="00454B5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51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5F40" w:rsidRPr="0057181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3430B0" w:rsidRPr="00571818" w:rsidTr="00291496">
        <w:trPr>
          <w:trHeight w:val="27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B0" w:rsidRPr="00571818" w:rsidRDefault="003430B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Столяр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E70C82" w:rsidRPr="00571818" w:rsidTr="00291496">
        <w:trPr>
          <w:trHeight w:val="22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82" w:rsidRPr="00571818" w:rsidRDefault="00E70C82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82" w:rsidRPr="00571818" w:rsidRDefault="00E70C82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Стропальщик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82" w:rsidRPr="00571818" w:rsidRDefault="00E70C8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82" w:rsidRPr="00571818" w:rsidRDefault="004C5F6F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0C82" w:rsidRPr="005718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11510" w:rsidRPr="00571818" w:rsidTr="00291496">
        <w:trPr>
          <w:trHeight w:val="367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1389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0AF0" w:rsidRPr="00571818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811510" w:rsidRPr="00571818" w:rsidTr="00291496">
        <w:trPr>
          <w:trHeight w:val="3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Трубопроводчик линейный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0A1389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54B51" w:rsidRPr="00571818" w:rsidTr="00291496">
        <w:trPr>
          <w:trHeight w:val="3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51" w:rsidRPr="00571818" w:rsidRDefault="00454B51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51" w:rsidRPr="00571818" w:rsidRDefault="00454B51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Фрезеровщик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51" w:rsidRPr="00571818" w:rsidRDefault="00454B5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51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0E455D" w:rsidRPr="00571818" w:rsidTr="00291496">
        <w:trPr>
          <w:trHeight w:val="3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5D" w:rsidRPr="00571818" w:rsidRDefault="000E455D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55D" w:rsidRPr="00571818" w:rsidRDefault="000E455D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Футеровщик (кислотоупорщик)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55D" w:rsidRPr="00571818" w:rsidRDefault="000E455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55D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3430B0" w:rsidRPr="00571818" w:rsidTr="00291496">
        <w:trPr>
          <w:trHeight w:val="3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0B0" w:rsidRPr="00571818" w:rsidRDefault="003430B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28710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0B0" w:rsidRPr="00571818" w:rsidRDefault="003430B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452B8A" w:rsidRPr="00571818" w:rsidTr="00291496">
        <w:trPr>
          <w:trHeight w:val="3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8A" w:rsidRPr="00571818" w:rsidRDefault="00452B8A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Штукатур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B8A" w:rsidRPr="00571818" w:rsidRDefault="00452B8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526ACB" w:rsidRPr="00571818" w:rsidTr="00291496">
        <w:trPr>
          <w:trHeight w:val="3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CB" w:rsidRPr="00571818" w:rsidRDefault="00526ACB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B" w:rsidRPr="00571818" w:rsidRDefault="00526ACB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Электромеханик по торговому и холодильному оборудованию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B" w:rsidRPr="00571818" w:rsidRDefault="00526ACB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B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1F1388" w:rsidRPr="00571818" w:rsidTr="00291496">
        <w:trPr>
          <w:trHeight w:val="34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88" w:rsidRPr="00571818" w:rsidRDefault="001F1388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388" w:rsidRPr="00571818" w:rsidRDefault="001F1388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Электромеханик по лифтам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388" w:rsidRPr="00571818" w:rsidRDefault="001F1388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388" w:rsidRPr="00571818" w:rsidRDefault="001F1388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3A6262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Электромонтажник-наладчик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</w:tr>
      <w:tr w:rsidR="003A6262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262" w:rsidRPr="00571818" w:rsidRDefault="003A6262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Электромонтажник по силовым сетям и электрооборудованию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DE5AC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6262" w:rsidRPr="0057181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</w:tr>
      <w:tr w:rsidR="001F1388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88" w:rsidRPr="00571818" w:rsidRDefault="001F1388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388" w:rsidRPr="00571818" w:rsidRDefault="001F1388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Электромонтер-линейщик по монтажу воздушных линий высокого напряжения и контактной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388" w:rsidRPr="00571818" w:rsidRDefault="001F1388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388" w:rsidRPr="00571818" w:rsidRDefault="001F1388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</w:p>
        </w:tc>
      </w:tr>
      <w:tr w:rsidR="00251D96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D96" w:rsidRPr="00571818" w:rsidRDefault="00251D96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D96" w:rsidRPr="00571818" w:rsidRDefault="00251D96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Электромонтер оперативно-выездной бригады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D96" w:rsidRPr="00571818" w:rsidRDefault="00D80427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D96" w:rsidRPr="00571818" w:rsidRDefault="00251D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3A6262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262" w:rsidRPr="00571818" w:rsidRDefault="003A6262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Электромонтер охранно-пожарной сигнализации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D969AE" w:rsidRPr="00571818" w:rsidTr="00291496">
        <w:trPr>
          <w:trHeight w:val="40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AE" w:rsidRPr="00571818" w:rsidRDefault="00D969A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AE" w:rsidRPr="00571818" w:rsidRDefault="00D969AE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Электромонтер по обслуживанию подстанций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AE" w:rsidRPr="00571818" w:rsidRDefault="00D969A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AE" w:rsidRPr="00571818" w:rsidRDefault="007C5F4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42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tabs>
                <w:tab w:val="left" w:pos="124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 xml:space="preserve">Электромонтер по обслуживанию буровых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3A6262" w:rsidRPr="00571818" w:rsidTr="00291496">
        <w:trPr>
          <w:trHeight w:val="42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262" w:rsidRPr="00571818" w:rsidRDefault="003A6262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pStyle w:val="ConsPlusCell"/>
              <w:widowControl/>
              <w:tabs>
                <w:tab w:val="left" w:pos="124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аппаратуры релейной защиты и автоматики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262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</w:p>
        </w:tc>
      </w:tr>
      <w:tr w:rsidR="00251D96" w:rsidRPr="00571818" w:rsidTr="00291496">
        <w:trPr>
          <w:trHeight w:val="42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D96" w:rsidRPr="00571818" w:rsidRDefault="00251D96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D96" w:rsidRPr="00571818" w:rsidRDefault="00251D96" w:rsidP="00291496">
            <w:pPr>
              <w:pStyle w:val="ConsPlusCell"/>
              <w:widowControl/>
              <w:tabs>
                <w:tab w:val="left" w:pos="124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воздушных линий электропередачи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D96" w:rsidRPr="00571818" w:rsidRDefault="00454B51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D96" w:rsidRPr="00571818" w:rsidRDefault="00251D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811510" w:rsidRPr="00571818" w:rsidTr="00291496">
        <w:trPr>
          <w:trHeight w:val="194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0" w:rsidRPr="00571818" w:rsidRDefault="00811510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811510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3A6262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5ACA" w:rsidRPr="00571818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10" w:rsidRPr="00571818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6262" w:rsidRPr="005718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11510" w:rsidRPr="005718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1453E" w:rsidRPr="00571818" w:rsidTr="00291496">
        <w:trPr>
          <w:trHeight w:val="194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3E" w:rsidRPr="00571818" w:rsidRDefault="0001453E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01453E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Электромонтер станционного оборудования радиорелейных линий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01453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3E" w:rsidRPr="00571818" w:rsidRDefault="0001453E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251D96" w:rsidRPr="00571818" w:rsidTr="00291496">
        <w:trPr>
          <w:trHeight w:val="194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D96" w:rsidRPr="00571818" w:rsidRDefault="00251D96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D96" w:rsidRPr="00571818" w:rsidRDefault="00251D96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Электромонтер по эксплуатации распределительных сетей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D96" w:rsidRPr="00571818" w:rsidRDefault="00B74C7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D96" w:rsidRPr="00571818" w:rsidRDefault="00251D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251D96" w:rsidRPr="00571818" w:rsidTr="00291496">
        <w:trPr>
          <w:trHeight w:val="194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D96" w:rsidRPr="00571818" w:rsidRDefault="00251D96" w:rsidP="00B85BFD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D96" w:rsidRPr="00571818" w:rsidRDefault="00251D96" w:rsidP="00291496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Электрослесарь по ремонту оборудования распределительных устройств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D96" w:rsidRPr="00571818" w:rsidRDefault="00B74C73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D96" w:rsidRPr="00571818" w:rsidRDefault="00251D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18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</w:tbl>
    <w:p w:rsidR="00B85BFD" w:rsidRDefault="00B85BFD">
      <w:r>
        <w:br w:type="page"/>
      </w:r>
    </w:p>
    <w:tbl>
      <w:tblPr>
        <w:tblStyle w:val="a6"/>
        <w:tblpPr w:leftFromText="180" w:rightFromText="180" w:vertAnchor="text" w:tblpX="80" w:tblpY="1"/>
        <w:tblOverlap w:val="never"/>
        <w:tblW w:w="9536" w:type="dxa"/>
        <w:tblLayout w:type="fixed"/>
        <w:tblLook w:val="04A0" w:firstRow="1" w:lastRow="0" w:firstColumn="1" w:lastColumn="0" w:noHBand="0" w:noVBand="1"/>
      </w:tblPr>
      <w:tblGrid>
        <w:gridCol w:w="9536"/>
      </w:tblGrid>
      <w:tr w:rsidR="00163AB6" w:rsidRPr="000A0165" w:rsidTr="00965178">
        <w:trPr>
          <w:trHeight w:val="993"/>
        </w:trPr>
        <w:tc>
          <w:tcPr>
            <w:tcW w:w="9536" w:type="dxa"/>
            <w:tcBorders>
              <w:top w:val="nil"/>
              <w:left w:val="nil"/>
              <w:bottom w:val="nil"/>
              <w:right w:val="nil"/>
            </w:tcBorders>
          </w:tcPr>
          <w:p w:rsidR="00163AB6" w:rsidRDefault="00163AB6" w:rsidP="00B85BF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Программы дополнительного</w:t>
            </w:r>
            <w:r w:rsidRPr="000A0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професс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ионального образования </w:t>
            </w:r>
          </w:p>
          <w:p w:rsidR="00965178" w:rsidRDefault="00965178" w:rsidP="00B85BF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5178" w:rsidRPr="000A0165" w:rsidRDefault="00965178" w:rsidP="00B85BF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812"/>
        <w:gridCol w:w="1984"/>
      </w:tblGrid>
      <w:tr w:rsidR="00752DBA" w:rsidRPr="000A0165" w:rsidTr="00291496">
        <w:trPr>
          <w:cantSplit/>
          <w:trHeight w:val="110"/>
        </w:trPr>
        <w:tc>
          <w:tcPr>
            <w:tcW w:w="1418" w:type="dxa"/>
            <w:shd w:val="clear" w:color="auto" w:fill="auto"/>
          </w:tcPr>
          <w:p w:rsidR="00752DBA" w:rsidRPr="000A0165" w:rsidRDefault="00752DBA" w:rsidP="00F73BF5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:rsidR="00752DBA" w:rsidRPr="007C5F40" w:rsidRDefault="00752DBA" w:rsidP="009651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 приемам оказания первой  помощи пострадавшим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52DBA" w:rsidRPr="007C5F40" w:rsidRDefault="002914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752DBA" w:rsidRPr="007C5F40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752DBA" w:rsidRPr="000A0165" w:rsidTr="00291496">
        <w:trPr>
          <w:cantSplit/>
          <w:trHeight w:val="110"/>
        </w:trPr>
        <w:tc>
          <w:tcPr>
            <w:tcW w:w="1418" w:type="dxa"/>
            <w:shd w:val="clear" w:color="auto" w:fill="auto"/>
          </w:tcPr>
          <w:p w:rsidR="00752DBA" w:rsidRPr="000A0165" w:rsidRDefault="00752DBA" w:rsidP="00F73BF5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:rsidR="00752DBA" w:rsidRPr="007C5F40" w:rsidRDefault="009B45D5" w:rsidP="009651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 приемам оказания первой помощи пострадавшим с отработкой практических навыков на роботе-тренажере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52DBA" w:rsidRPr="007C5F40" w:rsidRDefault="002914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752DBA" w:rsidRPr="007C5F40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CD259B" w:rsidRPr="000A0165" w:rsidTr="00291496">
        <w:trPr>
          <w:cantSplit/>
          <w:trHeight w:val="110"/>
        </w:trPr>
        <w:tc>
          <w:tcPr>
            <w:tcW w:w="1418" w:type="dxa"/>
            <w:shd w:val="clear" w:color="auto" w:fill="auto"/>
          </w:tcPr>
          <w:p w:rsidR="00CD259B" w:rsidRPr="000A0165" w:rsidRDefault="00CD259B" w:rsidP="00F73BF5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:rsidR="00CD259B" w:rsidRPr="007C5F40" w:rsidRDefault="000A3A16" w:rsidP="009651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Оказание первой медицинской помощи при неотложных состояниях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D259B" w:rsidRPr="007C5F40" w:rsidRDefault="002914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0A3A16" w:rsidRPr="007C5F40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A209C0" w:rsidRPr="000A0165" w:rsidTr="00291496">
        <w:trPr>
          <w:cantSplit/>
          <w:trHeight w:val="110"/>
        </w:trPr>
        <w:tc>
          <w:tcPr>
            <w:tcW w:w="1418" w:type="dxa"/>
            <w:shd w:val="clear" w:color="auto" w:fill="auto"/>
          </w:tcPr>
          <w:p w:rsidR="00A209C0" w:rsidRPr="000A0165" w:rsidRDefault="00A209C0" w:rsidP="00F73BF5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:rsidR="00A209C0" w:rsidRPr="007C5F40" w:rsidRDefault="00A209C0" w:rsidP="009651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Оказание первой доврачебной помощи пострадавшим при поражении электрическим током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09C0" w:rsidRPr="007C5F40" w:rsidRDefault="00291496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A209C0" w:rsidRPr="007C5F40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317FCA" w:rsidRPr="000A0165" w:rsidTr="00291496">
        <w:trPr>
          <w:cantSplit/>
          <w:trHeight w:val="110"/>
        </w:trPr>
        <w:tc>
          <w:tcPr>
            <w:tcW w:w="1418" w:type="dxa"/>
            <w:shd w:val="clear" w:color="auto" w:fill="auto"/>
          </w:tcPr>
          <w:p w:rsidR="00317FCA" w:rsidRPr="000A0165" w:rsidRDefault="00317FCA" w:rsidP="00F73BF5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:rsidR="00317FCA" w:rsidRPr="007C5F40" w:rsidRDefault="00317FCA" w:rsidP="00B85BFD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</w:rPr>
            </w:pPr>
            <w:r w:rsidRPr="007C5F40">
              <w:rPr>
                <w:rFonts w:ascii="Times New Roman" w:hAnsi="Times New Roman" w:cs="Times New Roman"/>
                <w:sz w:val="24"/>
              </w:rPr>
              <w:t>Контроль скважины. Управление скважин</w:t>
            </w:r>
            <w:r w:rsidR="00965178" w:rsidRPr="007C5F40">
              <w:rPr>
                <w:rFonts w:ascii="Times New Roman" w:hAnsi="Times New Roman" w:cs="Times New Roman"/>
                <w:sz w:val="24"/>
              </w:rPr>
              <w:t>ой при газонефтеводопроявлениях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17FCA" w:rsidRPr="007C5F40" w:rsidRDefault="00752DB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bCs/>
                <w:sz w:val="24"/>
                <w:szCs w:val="24"/>
              </w:rPr>
              <w:t>1600</w:t>
            </w:r>
          </w:p>
        </w:tc>
      </w:tr>
      <w:tr w:rsidR="00752DBA" w:rsidRPr="000A0165" w:rsidTr="00291496">
        <w:trPr>
          <w:cantSplit/>
          <w:trHeight w:val="110"/>
        </w:trPr>
        <w:tc>
          <w:tcPr>
            <w:tcW w:w="1418" w:type="dxa"/>
            <w:shd w:val="clear" w:color="auto" w:fill="auto"/>
          </w:tcPr>
          <w:p w:rsidR="00752DBA" w:rsidRPr="000A0165" w:rsidRDefault="00752DBA" w:rsidP="00F73BF5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:rsidR="00752DBA" w:rsidRPr="007C5F40" w:rsidRDefault="00752DBA" w:rsidP="00B85B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7C5F40">
              <w:rPr>
                <w:rFonts w:ascii="Times New Roman" w:hAnsi="Times New Roman" w:cs="Times New Roman"/>
                <w:sz w:val="24"/>
              </w:rPr>
              <w:t>Контроль скважины. Управление скважиной при газонефтеводопроявлениях для работников нефтяных и газовых предприятий, работающих на месторождениях с высоким содержанием сероводорода (свыше 6%)»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52DBA" w:rsidRPr="007C5F40" w:rsidRDefault="00752DBA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bCs/>
                <w:sz w:val="24"/>
                <w:szCs w:val="24"/>
              </w:rPr>
              <w:t>1600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shd w:val="clear" w:color="auto" w:fill="auto"/>
          </w:tcPr>
          <w:p w:rsidR="00A44664" w:rsidRPr="000A0165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7C5F40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Безопасное выполнение работ при эксплуатации литиевых элементов питания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7C5F40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shd w:val="clear" w:color="auto" w:fill="auto"/>
          </w:tcPr>
          <w:p w:rsidR="00A44664" w:rsidRPr="000A0165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A4466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44664">
              <w:rPr>
                <w:rFonts w:ascii="Times New Roman" w:hAnsi="Times New Roman" w:cs="Times New Roman"/>
                <w:sz w:val="24"/>
              </w:rPr>
              <w:t>Безопасные методы ведения работ на месторождениях и объектах с высоким содержанием сероводорода свыше 6%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664" w:rsidRPr="00A44664" w:rsidRDefault="00A44664" w:rsidP="0029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46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shd w:val="clear" w:color="auto" w:fill="auto"/>
          </w:tcPr>
          <w:p w:rsidR="00A44664" w:rsidRPr="000A0165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A4466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44664">
              <w:rPr>
                <w:rFonts w:ascii="Times New Roman" w:hAnsi="Times New Roman" w:cs="Times New Roman"/>
                <w:sz w:val="24"/>
              </w:rPr>
              <w:t>Безопасная эксплуатация и обслуживание установок «непрерывная труба» фирм: СЗАО «ФИДМАШ», «STEWAPT &amp; STEWENSON», «HYDRA RIG»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664" w:rsidRPr="00A44664" w:rsidRDefault="00A44664" w:rsidP="0029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46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7C5F40" w:rsidRDefault="00A44664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Безопасные методы и приемы выполнения работ на высоте для работников 1 группы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7C5F40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eastAsia="Times New Roman" w:hAnsi="Times New Roman" w:cs="Times New Roman"/>
                <w:sz w:val="24"/>
                <w:szCs w:val="24"/>
              </w:rPr>
              <w:t>1600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7C5F40" w:rsidRDefault="00A44664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Безопасные методы и приемы выполнения работ на высоте для работников 2 группы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7C5F40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eastAsia="Times New Roman" w:hAnsi="Times New Roman" w:cs="Times New Roman"/>
                <w:sz w:val="24"/>
                <w:szCs w:val="24"/>
              </w:rPr>
              <w:t>2200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7C5F40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Безопасные методы и приемы выполнения работ на высоте для работников 3 группы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7C5F40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eastAsia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7C5F40" w:rsidRDefault="00A44664" w:rsidP="00A4466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C5F40">
              <w:rPr>
                <w:rFonts w:ascii="Times New Roman" w:hAnsi="Times New Roman" w:cs="Times New Roman"/>
                <w:sz w:val="24"/>
              </w:rPr>
              <w:t>Обучение работников безопасным методам и приемам выполнения работ в ограниченных и замкнутых пространствах (1 группа)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664" w:rsidRPr="007C5F40" w:rsidRDefault="00A44664" w:rsidP="0029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F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3 000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7C5F40" w:rsidRDefault="00A44664" w:rsidP="00A4466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C5F40">
              <w:rPr>
                <w:rFonts w:ascii="Times New Roman" w:hAnsi="Times New Roman" w:cs="Times New Roman"/>
                <w:sz w:val="24"/>
              </w:rPr>
              <w:t>Обучение работников безопасным методам и приемам выполнения работ в ограниченных и замкнутых пространствах (2 группа)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664" w:rsidRPr="007C5F40" w:rsidRDefault="00A44664" w:rsidP="0029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F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3 200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7C5F40" w:rsidRDefault="00A44664" w:rsidP="00A4466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C5F40">
              <w:rPr>
                <w:rFonts w:ascii="Times New Roman" w:hAnsi="Times New Roman" w:cs="Times New Roman"/>
                <w:sz w:val="24"/>
              </w:rPr>
              <w:t>Обучение работников безопасным методам и приемам выполнения работ в ограниченных и замкнутых пространствах (3 группа)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664" w:rsidRPr="007C5F40" w:rsidRDefault="00A44664" w:rsidP="0029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F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3 800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A4466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44664">
              <w:rPr>
                <w:rFonts w:ascii="Times New Roman" w:hAnsi="Times New Roman" w:cs="Times New Roman"/>
                <w:sz w:val="24"/>
              </w:rPr>
              <w:t>Газовая безопасность при работе на нефтяных, газовых и газоконденсатных месторождениях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664" w:rsidRPr="00A44664" w:rsidRDefault="00A44664" w:rsidP="0029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46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4C5F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качества изоляции при строительстве газонефтепровода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4C5F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защите подземных трубопроводов от коррозии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4C5F6F" w:rsidP="004C5F6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44664" w:rsidRPr="00A44664">
              <w:rPr>
                <w:rFonts w:ascii="Times New Roman" w:hAnsi="Times New Roman" w:cs="Times New Roman"/>
                <w:sz w:val="24"/>
              </w:rPr>
              <w:t>ачистк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="00A44664" w:rsidRPr="00A44664">
              <w:rPr>
                <w:rFonts w:ascii="Times New Roman" w:hAnsi="Times New Roman" w:cs="Times New Roman"/>
                <w:sz w:val="24"/>
              </w:rPr>
              <w:t xml:space="preserve"> резервуаров и емкостей от остатков нефтепродуктов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664" w:rsidRPr="00A44664" w:rsidRDefault="00A44664" w:rsidP="0029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Pr="00A446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изоляции стыков промысловых трубопроводов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4C5F6F" w:rsidP="00A4466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C5F6F">
              <w:rPr>
                <w:rFonts w:ascii="Times New Roman" w:hAnsi="Times New Roman" w:cs="Times New Roman"/>
                <w:sz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</w:rPr>
              <w:t xml:space="preserve"> обслуживанию и ремонту трубопроводов пара и горячей воды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664" w:rsidRPr="00A44664" w:rsidRDefault="00A44664" w:rsidP="0029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Pr="00A446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4C5F6F" w:rsidP="00A4466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44664" w:rsidRPr="00A44664">
              <w:rPr>
                <w:rFonts w:ascii="Times New Roman" w:hAnsi="Times New Roman" w:cs="Times New Roman"/>
                <w:sz w:val="24"/>
              </w:rPr>
              <w:t>обслуживанию и эксплуатации газопоршневых установок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664" w:rsidRPr="00A44664" w:rsidRDefault="00A44664" w:rsidP="0029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Pr="00A446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9D2617" w:rsidP="009D26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бслуживани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наружных, надземных, внутренних газопроводов, газооборудования,  ГРП (ГРУ), газифицированных котлов и выполнени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газоопасных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9D2617" w:rsidP="009D26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бслуживани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ремонт наружных, надземных, подземных, внутренних газопроводов, ГРП (ГРУ), газопроводов топливного газа и выполнени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газоопасных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9D2617" w:rsidP="009D26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бслуживани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приборов, средств контроля, автоматизации и сигнализации, установленных на газопроводах, газооборудования, ГРП (ГРУ), газоиспользующих установках и выполнени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газоопасных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A44664" w:rsidRPr="000A0165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9D2617" w:rsidP="009D26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бслуживани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газопроводов, ГРП (ГРУ), печей ПТБ-10 и выполнение газоопасных работ для рабочих цеха подготовки и перекачки нефти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9D2617" w:rsidP="009D261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="00A44664" w:rsidRPr="00A44664">
              <w:rPr>
                <w:rFonts w:ascii="Times New Roman" w:hAnsi="Times New Roman" w:cs="Times New Roman"/>
                <w:sz w:val="24"/>
              </w:rPr>
              <w:t>бслуживани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 w:rsidR="00A44664" w:rsidRPr="00A44664">
              <w:rPr>
                <w:rFonts w:ascii="Times New Roman" w:hAnsi="Times New Roman" w:cs="Times New Roman"/>
                <w:sz w:val="24"/>
              </w:rPr>
              <w:t xml:space="preserve"> электрооборудования, установленного на взрывопожароопасных объектах и проведение газоопасных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664" w:rsidRPr="00A44664" w:rsidRDefault="00A44664" w:rsidP="0029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  <w:r w:rsidRPr="00A446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555018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4C5F6F" w:rsidP="004C5F6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работам по </w:t>
            </w:r>
            <w:r w:rsidR="00A44664" w:rsidRPr="00A44664">
              <w:rPr>
                <w:rFonts w:ascii="Times New Roman" w:hAnsi="Times New Roman" w:cs="Times New Roman"/>
                <w:sz w:val="24"/>
              </w:rPr>
              <w:t>опрессовке труб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664" w:rsidRPr="00A44664" w:rsidRDefault="00A44664" w:rsidP="0029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46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4C5F6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о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>тбору и анализу проб газовоздушной среды переносными газоанализаторами и  газосигнализаторами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пескоструйной обработке металлоконструкций и нанесению лакокрасочных 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подготовке абразивного инструмента для работы на шлифовальных станках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по зарезке и проводке боковых стволов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работе со строительно-монтажными пистолетами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работам на деревообрабатывающих станках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4C5F6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>работе на агрегате ремонтно – буровой АРБ 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работе с азотными установками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работе по ремонту и обслуживанию электродных котлов и электрокотельных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работе на насосных агрегатах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>работе на буровой установке Drillmec MR 8000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работе чистильщиков технологического оборудования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 с газовой горелкой с применением сжиженного газа пропан-бутан при кровельных и ремонтных работах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531769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 на производственном комплексе по переработке вторичного сырья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531769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 на установке подготовки нефти «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Heater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treater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531769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 на машинах для очистки и изоляции труб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531769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работам на вальцовачных и зиговочных станках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531769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ремонту и обслуживанию двигателя внутреннего сгорания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531769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ремонту и обслуживанию оборудования заправочных станций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531769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ремонту скважин агрегатами фирмы «Кардвелл», «Kremko», «IRI», «Coorper», «CAT», «FAUNZA», «ZJ-20», «ZJ-30», «ZJ-40», MR-8000 и др.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531769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руководству работами на буровых установках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531769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строительству и капитальному ремонту трубопроводов и стекловолокнистных труб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531769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строительному и капитальному ремонту трубопроводов из гибкополимерных труб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531769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строительному и капитальному ремонту трубопроводов с внутренним покрытием, с использованием втулок для защиты сварного шва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2100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хранению, выдаче, эксплуатации сжиженного газа пропан-бутана в баллонах (для рабочих)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893AC1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6010B5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>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 обслуживание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верхнего силового привода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893AC1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>эксплуатации подъемника каротажной станции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893AC1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74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эксплуатации ключей для обсадных труб типа «TQ340-35Y» и «Weatherford»»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893AC1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74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эксплуатации гидравлических ключей типа ОЙЛ КАНТРИ для насосных штанг и НКТ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893AC1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74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эксплуатации УНГ-8/15 (машиниста компрессорных установок)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893AC1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>эксплуатации и обслуживанию компрессора передвижного поршневого, винтового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893AC1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эксплуатации, обслуживанию и ремонту буровой установки 4500/270-БМ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893AC1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эксплуатации, обслуживанию и ремонту комплекса цементирования скважин модели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CPS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-316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893AC1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>эксплуатации и обслуживанию переносных электростанций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1A0630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эксплуатации и обслуживанию дизельных электростанций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1A0630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эксплуатации, обслуживанию агрегатов для ремонта скважин «Кардвелл», «Kremko», «IRI», «Coorper», «CAT», «FAUNZA», «ZJ-20», «ZJ-30», «ZJ-40», MR-8000 и др.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1A0630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эксплуатации газовоздушной кровельной ручной установки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1A0630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эксплуатации гидравлического ключа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ZQ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203-100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1A0630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3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4C5F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огневых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1A0630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операторов по добыче нефти и газа к газлифтной эксплуатации скважин и выполнению газоопасных работ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1A0630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>персонала к работам, связанным с применением химических веществ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1A0630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по монтажу, эксплуатации и техническому обслуживанию горелки для сжигания сырой нефти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1A0630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FB0608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к работе на сверлильных и заточных (шлифовальных) станках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1A0630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4C5F6F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F40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A44664"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бригад ПРС и КРС на допуск к ведению ремонтных работ в скважинах с использованием тюбинговых установок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1A0630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Обу</w:t>
            </w:r>
            <w:bookmarkStart w:id="0" w:name="_GoBack"/>
            <w:bookmarkEnd w:id="0"/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чение лиц, обслуживающих грузоподъемные      машины, управляемые с пола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9C1C33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33" w:rsidRPr="00A44664" w:rsidRDefault="009C1C33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33" w:rsidRPr="00A44664" w:rsidRDefault="009C1C33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C33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лиц к управлению грузоподъемных машин, управляемых с пола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C33" w:rsidRPr="00A44664" w:rsidRDefault="009C1C33" w:rsidP="0029149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Обучение машинистов котлов и машинистов-обходчиков по котельному оборудованию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Обучение персонала безопасному выполнению работ по обработке оборудования насыщенным паром высокого давления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персонала контролю отработавших газов двигателей внутреннего сгорания на дымность и токсичность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Обучение персонала «Обращением с кислотой при кислотных обработках скважин»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по подготовке мотористов к работе пожарными мотопомпами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Обучение работников специализированных бригад бурению боковых ответвлений (стволов)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рабочих, допущенных к обслуживанию и ремонту сосудов, работающих под избыточным  давлением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рабочих "люльки", находящейся на подъемнике (вышке)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рабочих "люлек" строительного подъемника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рабочих по правилам безопасного ведения газоопасных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специалистов, ответственных за хранение, выдачу, транспорт и эксплуатацию сжиженного газа пропан-бутана в баллонах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Обучение слесарей-ремонтников (по ремонту нефтепромыслового  оборудования) на допуск к зачистке резервуаров от остатков нефтепродуктов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Обучение слесарей-ремонтников, слесарей - ремонтников (по ремонту нефтепромыслового оборудования) на допуск к выполнению газоопасных работ на объектах добычи и подготовки нефти и газа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Обучение слесарей по монтажу, техническому обслуживанию и ремонту газового оборудования на автомобилях, работающих на СУГ и КПГ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слесарей по ремонту оборудования котельных на допуск к обслуживанию и ремонту газового оборудования ГРП (ГРУ), газопроводов топливного газа и выполнению газоопасных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слесарей-ремонтников, слесарей-ремонтников (по ремонту нефтепромыслового оборудования) на допуск к выполнению газоопасных работ на объектах добычи и подготовки нефти и газа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Default="00A44664" w:rsidP="00291496">
            <w:pPr>
              <w:jc w:val="center"/>
            </w:pPr>
            <w:r w:rsidRPr="00902F4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432CDB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DB" w:rsidRPr="00A44664" w:rsidRDefault="00432CDB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DB" w:rsidRPr="00A44664" w:rsidRDefault="00432CDB" w:rsidP="00A446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Вывод на режим и эксплуатация скважин, оборудованных УЭЦН- 72 часа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DB" w:rsidRPr="00902F43" w:rsidRDefault="00432CDB" w:rsidP="002914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Оператор (машинист) автомобильных кранов-манипуляторов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D93FDC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A44664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FB0608" w:rsidP="00FB060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="00A44664" w:rsidRPr="00A44664">
              <w:rPr>
                <w:rFonts w:ascii="Times New Roman" w:hAnsi="Times New Roman" w:cs="Times New Roman"/>
                <w:sz w:val="24"/>
                <w:szCs w:val="24"/>
              </w:rPr>
              <w:t xml:space="preserve"> инженерно-технических работников для допуска к руководству работами по эксплуатации и монтажу бурового оборудования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3500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Подготовка инженерно-технических работников на допуск в опасную зону при проведении прострелочно-взрывных работ для осуществления контроля за расходованием взрывных 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Подготовка к руководству вышкомонтажными работами в бурении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Подготовка электромонтеров по техническому обслуживанию и ремонту электрооборудования грузоподъемных кранов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Правила по охране труда при использовании отдельных видов химических веществ и материалов (для ИТР)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2000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Правила по охране труда при использовании отдельных видов химических веществ и материалов (для рабочих)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bCs/>
                <w:sz w:val="24"/>
                <w:szCs w:val="24"/>
              </w:rPr>
              <w:t>1500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Сборка и сварка труб с внутренним антикоррозийным покрытием с установкой втулки для защиты сварного шва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A44664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Слесарь по техническому обслуживанию и ремонту грузоподъемных машин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A44664" w:rsidRDefault="0007781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3500</w:t>
            </w:r>
          </w:p>
        </w:tc>
      </w:tr>
      <w:tr w:rsidR="00A44664" w:rsidRPr="00A44664" w:rsidTr="00291496">
        <w:trPr>
          <w:cantSplit/>
          <w:trHeight w:val="1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664" w:rsidRPr="00A44664" w:rsidRDefault="00A44664" w:rsidP="00A4466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4664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 грузоподьемных кранов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664" w:rsidRPr="0007781D" w:rsidRDefault="0007781D" w:rsidP="002914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3500</w:t>
            </w:r>
          </w:p>
        </w:tc>
      </w:tr>
    </w:tbl>
    <w:p w:rsidR="00846507" w:rsidRPr="00A44664" w:rsidRDefault="00846507" w:rsidP="00B85BFD">
      <w:pPr>
        <w:tabs>
          <w:tab w:val="left" w:pos="6975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5690" w:rsidRPr="00C54597" w:rsidRDefault="00717BB8" w:rsidP="00B85BFD">
      <w:pPr>
        <w:tabs>
          <w:tab w:val="left" w:pos="6975"/>
        </w:tabs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A4466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44664">
        <w:rPr>
          <w:rFonts w:ascii="Times New Roman" w:hAnsi="Times New Roman" w:cs="Times New Roman"/>
          <w:i/>
          <w:sz w:val="24"/>
          <w:szCs w:val="24"/>
        </w:rPr>
        <w:t>Мы используем индивидуальный подход к каждому клиенту нашей компании.</w:t>
      </w:r>
      <w:r w:rsidRPr="00C54597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717BB8" w:rsidRPr="00C54597" w:rsidRDefault="00717BB8" w:rsidP="00B85BFD">
      <w:pPr>
        <w:tabs>
          <w:tab w:val="left" w:pos="6975"/>
        </w:tabs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C54597">
        <w:rPr>
          <w:rFonts w:ascii="Times New Roman" w:hAnsi="Times New Roman" w:cs="Times New Roman"/>
          <w:i/>
          <w:sz w:val="24"/>
          <w:szCs w:val="24"/>
        </w:rPr>
        <w:t>Спасибо, что вы выбрали нашу компанию. Мы работаем для Вас.</w:t>
      </w:r>
    </w:p>
    <w:p w:rsidR="00D75690" w:rsidRDefault="00D75690" w:rsidP="00B85BF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75690" w:rsidRDefault="00D75690" w:rsidP="00B85BF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75690" w:rsidRDefault="00D75690" w:rsidP="00B85BF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5BFD" w:rsidRDefault="00717BB8" w:rsidP="00B85BF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0165">
        <w:rPr>
          <w:rFonts w:ascii="Times New Roman" w:hAnsi="Times New Roman" w:cs="Times New Roman"/>
          <w:sz w:val="24"/>
          <w:szCs w:val="24"/>
        </w:rPr>
        <w:t>С  Уважением,</w:t>
      </w:r>
    </w:p>
    <w:p w:rsidR="00717BB8" w:rsidRPr="000A0165" w:rsidRDefault="00717BB8" w:rsidP="00B85BF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0165"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:rsidR="00965178" w:rsidRPr="000A0165" w:rsidRDefault="00BC645E" w:rsidP="00B85BF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АНО УМЦ ДПО </w:t>
      </w:r>
      <w:r w:rsidR="002224E1">
        <w:rPr>
          <w:rFonts w:ascii="Times New Roman" w:hAnsi="Times New Roman" w:cs="Times New Roman"/>
          <w:sz w:val="24"/>
          <w:szCs w:val="24"/>
        </w:rPr>
        <w:t>«Престиж»</w:t>
      </w:r>
      <w:r w:rsidR="002224E1">
        <w:rPr>
          <w:rFonts w:ascii="Times New Roman" w:hAnsi="Times New Roman" w:cs="Times New Roman"/>
          <w:sz w:val="24"/>
          <w:szCs w:val="24"/>
        </w:rPr>
        <w:tab/>
      </w:r>
      <w:r w:rsidR="002224E1">
        <w:rPr>
          <w:rFonts w:ascii="Times New Roman" w:hAnsi="Times New Roman" w:cs="Times New Roman"/>
          <w:sz w:val="24"/>
          <w:szCs w:val="24"/>
        </w:rPr>
        <w:tab/>
      </w:r>
      <w:r w:rsidR="002224E1">
        <w:rPr>
          <w:rFonts w:ascii="Times New Roman" w:hAnsi="Times New Roman" w:cs="Times New Roman"/>
          <w:sz w:val="24"/>
          <w:szCs w:val="24"/>
        </w:rPr>
        <w:tab/>
      </w:r>
      <w:r w:rsidR="002224E1">
        <w:rPr>
          <w:rFonts w:ascii="Times New Roman" w:hAnsi="Times New Roman" w:cs="Times New Roman"/>
          <w:sz w:val="24"/>
          <w:szCs w:val="24"/>
        </w:rPr>
        <w:tab/>
      </w:r>
      <w:r w:rsidR="002224E1">
        <w:rPr>
          <w:rFonts w:ascii="Times New Roman" w:hAnsi="Times New Roman" w:cs="Times New Roman"/>
          <w:sz w:val="24"/>
          <w:szCs w:val="24"/>
        </w:rPr>
        <w:tab/>
      </w:r>
      <w:r w:rsidR="002224E1">
        <w:rPr>
          <w:rFonts w:ascii="Times New Roman" w:hAnsi="Times New Roman" w:cs="Times New Roman"/>
          <w:sz w:val="24"/>
          <w:szCs w:val="24"/>
        </w:rPr>
        <w:tab/>
      </w:r>
      <w:r w:rsidR="00717789">
        <w:rPr>
          <w:rFonts w:ascii="Times New Roman" w:hAnsi="Times New Roman" w:cs="Times New Roman"/>
          <w:sz w:val="24"/>
          <w:szCs w:val="24"/>
        </w:rPr>
        <w:t>А.М.</w:t>
      </w:r>
      <w:r w:rsidR="00D969AE">
        <w:rPr>
          <w:rFonts w:ascii="Times New Roman" w:hAnsi="Times New Roman" w:cs="Times New Roman"/>
          <w:sz w:val="24"/>
          <w:szCs w:val="24"/>
        </w:rPr>
        <w:t xml:space="preserve"> </w:t>
      </w:r>
      <w:r w:rsidR="00717789">
        <w:rPr>
          <w:rFonts w:ascii="Times New Roman" w:hAnsi="Times New Roman" w:cs="Times New Roman"/>
          <w:sz w:val="24"/>
          <w:szCs w:val="24"/>
        </w:rPr>
        <w:t>Макаренко</w:t>
      </w:r>
    </w:p>
    <w:sectPr w:rsidR="00965178" w:rsidRPr="000A0165" w:rsidSect="00E33F7C"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A36" w:rsidRDefault="00384A36" w:rsidP="0083487B">
      <w:pPr>
        <w:spacing w:after="0" w:line="240" w:lineRule="auto"/>
      </w:pPr>
      <w:r>
        <w:separator/>
      </w:r>
    </w:p>
  </w:endnote>
  <w:endnote w:type="continuationSeparator" w:id="0">
    <w:p w:rsidR="00384A36" w:rsidRDefault="00384A36" w:rsidP="00834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A36" w:rsidRDefault="00384A36" w:rsidP="0083487B">
      <w:pPr>
        <w:spacing w:after="0" w:line="240" w:lineRule="auto"/>
      </w:pPr>
      <w:r>
        <w:separator/>
      </w:r>
    </w:p>
  </w:footnote>
  <w:footnote w:type="continuationSeparator" w:id="0">
    <w:p w:rsidR="00384A36" w:rsidRDefault="00384A36" w:rsidP="008348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0BCB"/>
    <w:multiLevelType w:val="hybridMultilevel"/>
    <w:tmpl w:val="641AD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93195"/>
    <w:multiLevelType w:val="hybridMultilevel"/>
    <w:tmpl w:val="D7D6B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07043"/>
    <w:multiLevelType w:val="hybridMultilevel"/>
    <w:tmpl w:val="641AD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62A1F"/>
    <w:multiLevelType w:val="hybridMultilevel"/>
    <w:tmpl w:val="4900F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56BAE"/>
    <w:multiLevelType w:val="hybridMultilevel"/>
    <w:tmpl w:val="D7D6B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F54F5"/>
    <w:multiLevelType w:val="hybridMultilevel"/>
    <w:tmpl w:val="641AD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B77B00"/>
    <w:multiLevelType w:val="hybridMultilevel"/>
    <w:tmpl w:val="D7D6B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B6E65"/>
    <w:multiLevelType w:val="hybridMultilevel"/>
    <w:tmpl w:val="1C80A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BE6AB9"/>
    <w:multiLevelType w:val="hybridMultilevel"/>
    <w:tmpl w:val="641AD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418B5"/>
    <w:multiLevelType w:val="hybridMultilevel"/>
    <w:tmpl w:val="CF5A3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B073B5"/>
    <w:multiLevelType w:val="hybridMultilevel"/>
    <w:tmpl w:val="641AD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81BA8"/>
    <w:multiLevelType w:val="hybridMultilevel"/>
    <w:tmpl w:val="3E48C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5"/>
  </w:num>
  <w:num w:numId="5">
    <w:abstractNumId w:val="0"/>
  </w:num>
  <w:num w:numId="6">
    <w:abstractNumId w:val="2"/>
  </w:num>
  <w:num w:numId="7">
    <w:abstractNumId w:val="8"/>
  </w:num>
  <w:num w:numId="8">
    <w:abstractNumId w:val="3"/>
  </w:num>
  <w:num w:numId="9">
    <w:abstractNumId w:val="1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BA9"/>
    <w:rsid w:val="0001453E"/>
    <w:rsid w:val="000256FB"/>
    <w:rsid w:val="00065A0E"/>
    <w:rsid w:val="00067469"/>
    <w:rsid w:val="000717A2"/>
    <w:rsid w:val="000738D1"/>
    <w:rsid w:val="0007781D"/>
    <w:rsid w:val="000912CD"/>
    <w:rsid w:val="000A0165"/>
    <w:rsid w:val="000A1389"/>
    <w:rsid w:val="000A3A16"/>
    <w:rsid w:val="000A4B37"/>
    <w:rsid w:val="000C6AD0"/>
    <w:rsid w:val="000D0392"/>
    <w:rsid w:val="000D770C"/>
    <w:rsid w:val="000E455D"/>
    <w:rsid w:val="000F0863"/>
    <w:rsid w:val="000F34EF"/>
    <w:rsid w:val="000F5450"/>
    <w:rsid w:val="00100AF0"/>
    <w:rsid w:val="001030FD"/>
    <w:rsid w:val="001118D3"/>
    <w:rsid w:val="00115F57"/>
    <w:rsid w:val="00122FA5"/>
    <w:rsid w:val="00137AF0"/>
    <w:rsid w:val="001459F6"/>
    <w:rsid w:val="00151599"/>
    <w:rsid w:val="00163AB6"/>
    <w:rsid w:val="00170C88"/>
    <w:rsid w:val="00173D45"/>
    <w:rsid w:val="00182A53"/>
    <w:rsid w:val="001A25A2"/>
    <w:rsid w:val="001A7BD4"/>
    <w:rsid w:val="001F1388"/>
    <w:rsid w:val="00212346"/>
    <w:rsid w:val="00214113"/>
    <w:rsid w:val="00220D08"/>
    <w:rsid w:val="002224E1"/>
    <w:rsid w:val="00225070"/>
    <w:rsid w:val="00251D96"/>
    <w:rsid w:val="00254499"/>
    <w:rsid w:val="00265C11"/>
    <w:rsid w:val="00287101"/>
    <w:rsid w:val="00291496"/>
    <w:rsid w:val="002A436D"/>
    <w:rsid w:val="002B7C92"/>
    <w:rsid w:val="002C03EF"/>
    <w:rsid w:val="002C2B6A"/>
    <w:rsid w:val="002C7A51"/>
    <w:rsid w:val="002E26E3"/>
    <w:rsid w:val="002E3359"/>
    <w:rsid w:val="002E456B"/>
    <w:rsid w:val="002E49E5"/>
    <w:rsid w:val="002F387D"/>
    <w:rsid w:val="002F428D"/>
    <w:rsid w:val="002F6F91"/>
    <w:rsid w:val="00317FCA"/>
    <w:rsid w:val="003430B0"/>
    <w:rsid w:val="00366C1F"/>
    <w:rsid w:val="00384A36"/>
    <w:rsid w:val="00393FED"/>
    <w:rsid w:val="00397B81"/>
    <w:rsid w:val="003A6262"/>
    <w:rsid w:val="003B7277"/>
    <w:rsid w:val="003D09BD"/>
    <w:rsid w:val="003D10F1"/>
    <w:rsid w:val="003E3AEB"/>
    <w:rsid w:val="003F677E"/>
    <w:rsid w:val="00420B79"/>
    <w:rsid w:val="00423040"/>
    <w:rsid w:val="00430815"/>
    <w:rsid w:val="00432CDB"/>
    <w:rsid w:val="00432F85"/>
    <w:rsid w:val="00452B8A"/>
    <w:rsid w:val="00454B51"/>
    <w:rsid w:val="00456CC0"/>
    <w:rsid w:val="0046755C"/>
    <w:rsid w:val="0048098D"/>
    <w:rsid w:val="00492864"/>
    <w:rsid w:val="004A368A"/>
    <w:rsid w:val="004B0E06"/>
    <w:rsid w:val="004B0F2E"/>
    <w:rsid w:val="004B3185"/>
    <w:rsid w:val="004C4A97"/>
    <w:rsid w:val="004C5F6F"/>
    <w:rsid w:val="004D1BE1"/>
    <w:rsid w:val="004D7793"/>
    <w:rsid w:val="004F1B37"/>
    <w:rsid w:val="004F6445"/>
    <w:rsid w:val="004F7DC0"/>
    <w:rsid w:val="00505240"/>
    <w:rsid w:val="0050709A"/>
    <w:rsid w:val="00526ACB"/>
    <w:rsid w:val="00532D0C"/>
    <w:rsid w:val="0055381F"/>
    <w:rsid w:val="00554173"/>
    <w:rsid w:val="00555018"/>
    <w:rsid w:val="00570B0A"/>
    <w:rsid w:val="00571818"/>
    <w:rsid w:val="00597B2C"/>
    <w:rsid w:val="005C18B1"/>
    <w:rsid w:val="005E19D4"/>
    <w:rsid w:val="005F0B7F"/>
    <w:rsid w:val="006010B5"/>
    <w:rsid w:val="00610CAB"/>
    <w:rsid w:val="00640F62"/>
    <w:rsid w:val="00645F17"/>
    <w:rsid w:val="00665620"/>
    <w:rsid w:val="006669C1"/>
    <w:rsid w:val="00680236"/>
    <w:rsid w:val="006A0B53"/>
    <w:rsid w:val="006B14FB"/>
    <w:rsid w:val="006B4B69"/>
    <w:rsid w:val="006C2EDE"/>
    <w:rsid w:val="006D181A"/>
    <w:rsid w:val="006E331E"/>
    <w:rsid w:val="006F2504"/>
    <w:rsid w:val="00702D10"/>
    <w:rsid w:val="00717789"/>
    <w:rsid w:val="00717BB8"/>
    <w:rsid w:val="00725273"/>
    <w:rsid w:val="00727725"/>
    <w:rsid w:val="00731A9C"/>
    <w:rsid w:val="007438CA"/>
    <w:rsid w:val="00752DBA"/>
    <w:rsid w:val="00763A68"/>
    <w:rsid w:val="00766353"/>
    <w:rsid w:val="00774AB4"/>
    <w:rsid w:val="00780C1E"/>
    <w:rsid w:val="00782750"/>
    <w:rsid w:val="00794236"/>
    <w:rsid w:val="007A4668"/>
    <w:rsid w:val="007A6012"/>
    <w:rsid w:val="007C0E98"/>
    <w:rsid w:val="007C142D"/>
    <w:rsid w:val="007C5F40"/>
    <w:rsid w:val="007D27EB"/>
    <w:rsid w:val="007D7510"/>
    <w:rsid w:val="007E423A"/>
    <w:rsid w:val="007F6093"/>
    <w:rsid w:val="0081004F"/>
    <w:rsid w:val="00811510"/>
    <w:rsid w:val="0082325A"/>
    <w:rsid w:val="00832FD3"/>
    <w:rsid w:val="0083487B"/>
    <w:rsid w:val="00842812"/>
    <w:rsid w:val="00843895"/>
    <w:rsid w:val="00846507"/>
    <w:rsid w:val="0084737C"/>
    <w:rsid w:val="00860FDE"/>
    <w:rsid w:val="00882588"/>
    <w:rsid w:val="008A7A8B"/>
    <w:rsid w:val="008B1470"/>
    <w:rsid w:val="008C121D"/>
    <w:rsid w:val="008C7BA9"/>
    <w:rsid w:val="008D0BDB"/>
    <w:rsid w:val="009111F5"/>
    <w:rsid w:val="00916243"/>
    <w:rsid w:val="0091736A"/>
    <w:rsid w:val="009326BC"/>
    <w:rsid w:val="00932C64"/>
    <w:rsid w:val="009374DA"/>
    <w:rsid w:val="00962DEE"/>
    <w:rsid w:val="00965178"/>
    <w:rsid w:val="009764DD"/>
    <w:rsid w:val="00977358"/>
    <w:rsid w:val="00996C07"/>
    <w:rsid w:val="009A228A"/>
    <w:rsid w:val="009A2F3E"/>
    <w:rsid w:val="009B45D5"/>
    <w:rsid w:val="009B6913"/>
    <w:rsid w:val="009C1C33"/>
    <w:rsid w:val="009C67D6"/>
    <w:rsid w:val="009D2617"/>
    <w:rsid w:val="009D513C"/>
    <w:rsid w:val="009D751A"/>
    <w:rsid w:val="00A07B3B"/>
    <w:rsid w:val="00A12AC0"/>
    <w:rsid w:val="00A209C0"/>
    <w:rsid w:val="00A377A8"/>
    <w:rsid w:val="00A44664"/>
    <w:rsid w:val="00A5493D"/>
    <w:rsid w:val="00A56385"/>
    <w:rsid w:val="00A571B0"/>
    <w:rsid w:val="00A67378"/>
    <w:rsid w:val="00A7360A"/>
    <w:rsid w:val="00A813B6"/>
    <w:rsid w:val="00AC171A"/>
    <w:rsid w:val="00AC583C"/>
    <w:rsid w:val="00AD0E7C"/>
    <w:rsid w:val="00AF3B7D"/>
    <w:rsid w:val="00B073DE"/>
    <w:rsid w:val="00B161E1"/>
    <w:rsid w:val="00B16D43"/>
    <w:rsid w:val="00B272E4"/>
    <w:rsid w:val="00B35E4F"/>
    <w:rsid w:val="00B47559"/>
    <w:rsid w:val="00B74C73"/>
    <w:rsid w:val="00B81861"/>
    <w:rsid w:val="00B825E1"/>
    <w:rsid w:val="00B85BFD"/>
    <w:rsid w:val="00BA609E"/>
    <w:rsid w:val="00BB1451"/>
    <w:rsid w:val="00BC2B44"/>
    <w:rsid w:val="00BC2DFF"/>
    <w:rsid w:val="00BC5E40"/>
    <w:rsid w:val="00BC645E"/>
    <w:rsid w:val="00BD1721"/>
    <w:rsid w:val="00BD70EC"/>
    <w:rsid w:val="00BF4920"/>
    <w:rsid w:val="00C020A7"/>
    <w:rsid w:val="00C02538"/>
    <w:rsid w:val="00C03F2C"/>
    <w:rsid w:val="00C04379"/>
    <w:rsid w:val="00C051F0"/>
    <w:rsid w:val="00C12FB4"/>
    <w:rsid w:val="00C17F05"/>
    <w:rsid w:val="00C20EFF"/>
    <w:rsid w:val="00C35E1A"/>
    <w:rsid w:val="00C54597"/>
    <w:rsid w:val="00C718FC"/>
    <w:rsid w:val="00C71ABA"/>
    <w:rsid w:val="00C77368"/>
    <w:rsid w:val="00C84099"/>
    <w:rsid w:val="00C91A94"/>
    <w:rsid w:val="00CA291E"/>
    <w:rsid w:val="00CA6191"/>
    <w:rsid w:val="00CB1101"/>
    <w:rsid w:val="00CD259B"/>
    <w:rsid w:val="00CD3C3E"/>
    <w:rsid w:val="00CD6598"/>
    <w:rsid w:val="00CE7FDA"/>
    <w:rsid w:val="00D26FF9"/>
    <w:rsid w:val="00D343E5"/>
    <w:rsid w:val="00D528D9"/>
    <w:rsid w:val="00D529A8"/>
    <w:rsid w:val="00D75690"/>
    <w:rsid w:val="00D80427"/>
    <w:rsid w:val="00D83222"/>
    <w:rsid w:val="00D93FDC"/>
    <w:rsid w:val="00D969AE"/>
    <w:rsid w:val="00DA60DE"/>
    <w:rsid w:val="00DC53F1"/>
    <w:rsid w:val="00DD2530"/>
    <w:rsid w:val="00DD63EA"/>
    <w:rsid w:val="00DD653D"/>
    <w:rsid w:val="00DE5ACA"/>
    <w:rsid w:val="00DE6891"/>
    <w:rsid w:val="00E2732E"/>
    <w:rsid w:val="00E32F75"/>
    <w:rsid w:val="00E33F7C"/>
    <w:rsid w:val="00E47717"/>
    <w:rsid w:val="00E50E68"/>
    <w:rsid w:val="00E55934"/>
    <w:rsid w:val="00E70C82"/>
    <w:rsid w:val="00E723BE"/>
    <w:rsid w:val="00E76E6F"/>
    <w:rsid w:val="00E825CD"/>
    <w:rsid w:val="00E9449F"/>
    <w:rsid w:val="00EA1413"/>
    <w:rsid w:val="00EA711B"/>
    <w:rsid w:val="00EE0D2C"/>
    <w:rsid w:val="00F73BF5"/>
    <w:rsid w:val="00F74EE3"/>
    <w:rsid w:val="00F90C68"/>
    <w:rsid w:val="00FA09CC"/>
    <w:rsid w:val="00FA7BBA"/>
    <w:rsid w:val="00FB0608"/>
    <w:rsid w:val="00FB5150"/>
    <w:rsid w:val="00FC2BBF"/>
    <w:rsid w:val="00FE258F"/>
    <w:rsid w:val="00FE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F6E5"/>
  <w15:docId w15:val="{9BD671A5-87F3-4BC5-AEA3-174E2677A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BA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BA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2EDE"/>
    <w:pPr>
      <w:ind w:left="720"/>
      <w:contextualSpacing/>
    </w:pPr>
  </w:style>
  <w:style w:type="paragraph" w:customStyle="1" w:styleId="ConsPlusCell">
    <w:name w:val="ConsPlusCell"/>
    <w:uiPriority w:val="99"/>
    <w:rsid w:val="00597B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717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348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3487B"/>
  </w:style>
  <w:style w:type="paragraph" w:styleId="a9">
    <w:name w:val="footer"/>
    <w:basedOn w:val="a"/>
    <w:link w:val="aa"/>
    <w:uiPriority w:val="99"/>
    <w:unhideWhenUsed/>
    <w:rsid w:val="008348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3487B"/>
  </w:style>
  <w:style w:type="character" w:styleId="ab">
    <w:name w:val="Hyperlink"/>
    <w:basedOn w:val="a0"/>
    <w:uiPriority w:val="99"/>
    <w:unhideWhenUsed/>
    <w:rsid w:val="00C545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0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estizhnv8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31385-3D8B-4978-948E-8889B66F8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3075</Words>
  <Characters>17531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11</cp:revision>
  <cp:lastPrinted>2021-10-14T11:17:00Z</cp:lastPrinted>
  <dcterms:created xsi:type="dcterms:W3CDTF">2024-01-22T08:34:00Z</dcterms:created>
  <dcterms:modified xsi:type="dcterms:W3CDTF">2024-04-10T10:55:00Z</dcterms:modified>
</cp:coreProperties>
</file>